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D9A24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Znak postępowania:</w:t>
      </w:r>
      <w:r w:rsidRPr="0014394E">
        <w:rPr>
          <w:rFonts w:ascii="Arial" w:hAnsi="Arial" w:cs="Arial"/>
          <w:i/>
          <w:color w:val="auto"/>
          <w:sz w:val="18"/>
          <w:szCs w:val="18"/>
        </w:rPr>
        <w:t xml:space="preserve"> </w:t>
      </w:r>
      <w:r w:rsidRPr="004544D0">
        <w:rPr>
          <w:rFonts w:ascii="Arial" w:hAnsi="Arial" w:cs="Arial"/>
          <w:i/>
          <w:sz w:val="18"/>
          <w:szCs w:val="18"/>
        </w:rPr>
        <w:t>KPTS-Z-6/D/OSP/1/26/14</w:t>
      </w:r>
      <w:r w:rsidRPr="006D0713">
        <w:rPr>
          <w:rFonts w:ascii="Arial" w:hAnsi="Arial" w:cs="Arial"/>
          <w:bCs/>
          <w:i/>
          <w:color w:val="auto"/>
          <w:sz w:val="18"/>
          <w:szCs w:val="18"/>
        </w:rPr>
        <w:t xml:space="preserve">                                                                         </w:t>
      </w:r>
      <w:r>
        <w:rPr>
          <w:rFonts w:ascii="Arial" w:hAnsi="Arial" w:cs="Arial"/>
          <w:bCs/>
          <w:i/>
          <w:color w:val="auto"/>
          <w:sz w:val="18"/>
          <w:szCs w:val="18"/>
        </w:rPr>
        <w:t xml:space="preserve"> </w:t>
      </w:r>
      <w:r w:rsidRPr="006D0713">
        <w:rPr>
          <w:rFonts w:ascii="Arial" w:hAnsi="Arial" w:cs="Arial"/>
          <w:bCs/>
          <w:i/>
          <w:color w:val="auto"/>
          <w:sz w:val="18"/>
          <w:szCs w:val="18"/>
        </w:rPr>
        <w:t xml:space="preserve">        </w:t>
      </w:r>
      <w:r w:rsidRPr="0008092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3a</w:t>
      </w:r>
      <w:r w:rsidRPr="00BD352E">
        <w:rPr>
          <w:rFonts w:ascii="Arial" w:hAnsi="Arial" w:cs="Arial"/>
          <w:color w:val="FF0000"/>
          <w:sz w:val="20"/>
          <w:szCs w:val="20"/>
        </w:rPr>
        <w:t xml:space="preserve"> </w:t>
      </w:r>
      <w:r w:rsidRPr="00477077">
        <w:rPr>
          <w:rFonts w:ascii="Arial" w:hAnsi="Arial" w:cs="Arial"/>
          <w:i/>
          <w:color w:val="auto"/>
          <w:sz w:val="18"/>
          <w:szCs w:val="18"/>
        </w:rPr>
        <w:t xml:space="preserve">do </w:t>
      </w:r>
      <w:r>
        <w:rPr>
          <w:rFonts w:ascii="Arial" w:hAnsi="Arial" w:cs="Arial"/>
          <w:i/>
          <w:color w:val="auto"/>
          <w:sz w:val="18"/>
          <w:szCs w:val="18"/>
        </w:rPr>
        <w:t>S</w:t>
      </w:r>
      <w:r w:rsidRPr="00477077">
        <w:rPr>
          <w:rFonts w:ascii="Arial" w:hAnsi="Arial" w:cs="Arial"/>
          <w:i/>
          <w:color w:val="auto"/>
          <w:sz w:val="18"/>
          <w:szCs w:val="18"/>
        </w:rPr>
        <w:t>WZ</w:t>
      </w:r>
    </w:p>
    <w:p w14:paraId="28CF4D8B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Grupa kapitałowa</w:t>
      </w:r>
    </w:p>
    <w:p w14:paraId="33DE87B7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Zadanie nr 1 </w:t>
      </w:r>
    </w:p>
    <w:p w14:paraId="7B09567C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p w14:paraId="3047DF8A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/>
          <w:i/>
          <w:color w:val="auto"/>
          <w:sz w:val="18"/>
          <w:szCs w:val="18"/>
        </w:rPr>
      </w:pPr>
    </w:p>
    <w:p w14:paraId="50577AC9" w14:textId="77777777" w:rsidR="00C53C83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noProof/>
          <w:sz w:val="20"/>
          <w:szCs w:val="20"/>
        </w:rPr>
        <w:pict w14:anchorId="58489D0B">
          <v:rect id="_x0000_s2097" style="position:absolute;left:0;text-align:left;margin-left:2.45pt;margin-top:.25pt;width:162pt;height:82.5pt;z-index:251659264;mso-position-horizontal-relative:text;mso-position-vertical-relative:text" filled="f"/>
        </w:pict>
      </w:r>
    </w:p>
    <w:p w14:paraId="470E6010" w14:textId="77777777" w:rsidR="00C53C83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D8826FF" w14:textId="77777777" w:rsidR="00C53C83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B4CCEAB" w14:textId="77777777" w:rsidR="00C53C83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CA13B49" w14:textId="77777777" w:rsidR="00C53C83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06C05BC" w14:textId="77777777" w:rsidR="00C53C83" w:rsidRPr="00B93A5E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B93A5E"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Arial" w:hAnsi="Arial"/>
          <w:sz w:val="20"/>
          <w:szCs w:val="20"/>
        </w:rPr>
        <w:t xml:space="preserve">                               </w:t>
      </w:r>
    </w:p>
    <w:p w14:paraId="6B24C932" w14:textId="77777777" w:rsidR="00C53C83" w:rsidRPr="00B93A5E" w:rsidRDefault="00C53C83" w:rsidP="00C53C8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</w:t>
      </w:r>
      <w:r w:rsidRPr="00B93A5E">
        <w:rPr>
          <w:rFonts w:ascii="Arial" w:hAnsi="Arial"/>
          <w:i/>
          <w:sz w:val="18"/>
          <w:szCs w:val="18"/>
        </w:rPr>
        <w:t xml:space="preserve"> /</w:t>
      </w:r>
      <w:r>
        <w:rPr>
          <w:rFonts w:ascii="Arial" w:hAnsi="Arial"/>
          <w:i/>
          <w:sz w:val="18"/>
          <w:szCs w:val="18"/>
        </w:rPr>
        <w:t xml:space="preserve">Nazwa </w:t>
      </w:r>
      <w:r w:rsidRPr="00B93A5E">
        <w:rPr>
          <w:rFonts w:ascii="Arial" w:hAnsi="Arial"/>
          <w:i/>
          <w:sz w:val="18"/>
          <w:szCs w:val="18"/>
        </w:rPr>
        <w:t xml:space="preserve">Wykonawcy/                                                                                                                                    </w:t>
      </w:r>
      <w:r>
        <w:rPr>
          <w:rFonts w:ascii="Arial" w:hAnsi="Arial"/>
          <w:i/>
          <w:sz w:val="18"/>
          <w:szCs w:val="18"/>
        </w:rPr>
        <w:t xml:space="preserve">                  </w:t>
      </w:r>
      <w:r w:rsidRPr="00B93A5E">
        <w:rPr>
          <w:rFonts w:ascii="Arial" w:hAnsi="Arial"/>
          <w:i/>
          <w:sz w:val="18"/>
          <w:szCs w:val="18"/>
        </w:rPr>
        <w:t xml:space="preserve">         </w:t>
      </w:r>
    </w:p>
    <w:p w14:paraId="7D478370" w14:textId="77777777" w:rsidR="00C53C83" w:rsidRDefault="00C53C83" w:rsidP="00C53C8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3B8A5EB1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465F81A5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8FD6C82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Oświadczenie</w:t>
      </w:r>
    </w:p>
    <w:p w14:paraId="0D38A1B4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o przynależności lub braku przynależności do tej samej grupy kapitałowej</w:t>
      </w:r>
    </w:p>
    <w:p w14:paraId="50A02E23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>Zadanie nr 1</w:t>
      </w:r>
    </w:p>
    <w:p w14:paraId="2C16D3F3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14:paraId="02CDE5F3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975A9F">
        <w:rPr>
          <w:rFonts w:ascii="Arial" w:hAnsi="Arial" w:cs="Arial"/>
          <w:sz w:val="20"/>
          <w:szCs w:val="20"/>
        </w:rPr>
        <w:t>My, niżej podpisani, działając w imieniu i na rzecz</w:t>
      </w:r>
      <w:r>
        <w:rPr>
          <w:rFonts w:ascii="Arial" w:hAnsi="Arial" w:cs="Arial"/>
          <w:sz w:val="20"/>
          <w:szCs w:val="20"/>
        </w:rPr>
        <w:t xml:space="preserve"> Wykonawcy, którego nazwa i adres została podana powyżej (w ramce), po zapoznaniu się z listą Wykonawców, którzy złożyli oferty w postępowaniu o udzielenie zamówienia na</w:t>
      </w:r>
      <w:r w:rsidRPr="00EF74CF">
        <w:rPr>
          <w:rFonts w:ascii="Arial" w:hAnsi="Arial" w:cs="Arial"/>
          <w:color w:val="auto"/>
          <w:sz w:val="20"/>
          <w:szCs w:val="20"/>
        </w:rPr>
        <w:t xml:space="preserve"> </w:t>
      </w:r>
      <w:r w:rsidRPr="00EF74CF">
        <w:rPr>
          <w:rFonts w:ascii="Arial" w:hAnsi="Arial" w:cs="Arial"/>
          <w:b/>
          <w:color w:val="auto"/>
          <w:sz w:val="20"/>
          <w:szCs w:val="20"/>
        </w:rPr>
        <w:t>„</w:t>
      </w:r>
      <w:r>
        <w:rPr>
          <w:rFonts w:ascii="Arial" w:hAnsi="Arial"/>
          <w:b/>
          <w:sz w:val="20"/>
          <w:szCs w:val="20"/>
        </w:rPr>
        <w:t>Dostawy olejów, smarów i płynów dla pojazdów</w:t>
      </w:r>
      <w:r>
        <w:rPr>
          <w:rFonts w:ascii="Arial" w:hAnsi="Arial" w:cs="Arial"/>
          <w:b/>
          <w:color w:val="auto"/>
          <w:sz w:val="20"/>
          <w:szCs w:val="20"/>
        </w:rPr>
        <w:t>”</w:t>
      </w:r>
      <w:r w:rsidRPr="00EF74CF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943DC5">
        <w:rPr>
          <w:rFonts w:ascii="Arial" w:hAnsi="Arial" w:cs="Arial"/>
          <w:color w:val="auto"/>
          <w:sz w:val="20"/>
          <w:szCs w:val="20"/>
        </w:rPr>
        <w:t>w części dotyczącej zadania nr 1</w:t>
      </w:r>
    </w:p>
    <w:p w14:paraId="2FFB587F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587EC2F9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</w:p>
    <w:p w14:paraId="120ABC34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0D2D69">
        <w:rPr>
          <w:rFonts w:ascii="Arial" w:hAnsi="Arial" w:cs="Arial"/>
          <w:b/>
          <w:sz w:val="20"/>
          <w:szCs w:val="20"/>
        </w:rPr>
        <w:t>oświadczamy, że</w:t>
      </w:r>
    </w:p>
    <w:p w14:paraId="40E2C007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ED9BAB" w14:textId="77777777" w:rsidR="00C53C83" w:rsidRPr="00975A9F" w:rsidRDefault="00C53C83" w:rsidP="00C53C83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1779C1C5" w14:textId="77777777" w:rsidR="00C53C83" w:rsidRDefault="00C53C83" w:rsidP="00C53C8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nie 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 z żadnym z Wykonawców</w:t>
      </w:r>
      <w:r>
        <w:rPr>
          <w:rFonts w:ascii="Arial" w:hAnsi="Arial" w:cs="Arial"/>
          <w:sz w:val="20"/>
          <w:szCs w:val="20"/>
        </w:rPr>
        <w:t>, uczestniczącym w niniejszym postępowaniu, w części dotyczącej zadania nr 1,</w:t>
      </w:r>
    </w:p>
    <w:p w14:paraId="350B6375" w14:textId="77777777" w:rsidR="00C53C83" w:rsidRPr="00C13695" w:rsidRDefault="00C53C83" w:rsidP="00C53C83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10F33E86" w14:textId="77777777" w:rsidR="00C53C83" w:rsidRDefault="00C53C83" w:rsidP="00C53C83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należymy</w:t>
      </w:r>
      <w:r w:rsidRPr="004513E9">
        <w:rPr>
          <w:rFonts w:ascii="Arial" w:hAnsi="Arial" w:cs="Arial"/>
          <w:sz w:val="20"/>
          <w:szCs w:val="20"/>
        </w:rPr>
        <w:t xml:space="preserve"> </w:t>
      </w:r>
      <w:r w:rsidRPr="004513E9">
        <w:rPr>
          <w:rFonts w:ascii="Arial" w:hAnsi="Arial" w:cs="Arial"/>
          <w:b/>
          <w:sz w:val="20"/>
          <w:szCs w:val="20"/>
        </w:rPr>
        <w:t>do tej samej grupy kapitałowej</w:t>
      </w:r>
      <w:r w:rsidRPr="004513E9">
        <w:rPr>
          <w:rFonts w:ascii="Arial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</w:t>
      </w:r>
      <w:r>
        <w:rPr>
          <w:rFonts w:ascii="Arial" w:hAnsi="Arial" w:cs="Arial"/>
          <w:sz w:val="20"/>
          <w:szCs w:val="20"/>
        </w:rPr>
        <w:t>, w części dotyczącej zadania nr 1::</w:t>
      </w:r>
    </w:p>
    <w:p w14:paraId="5EB244F0" w14:textId="77777777" w:rsidR="00C53C83" w:rsidRPr="00C13695" w:rsidRDefault="00C53C83" w:rsidP="00C53C83">
      <w:pPr>
        <w:spacing w:after="0" w:line="240" w:lineRule="auto"/>
        <w:ind w:left="426" w:hanging="426"/>
        <w:jc w:val="both"/>
        <w:rPr>
          <w:rFonts w:ascii="Arial" w:hAnsi="Arial" w:cs="Arial"/>
          <w:sz w:val="10"/>
          <w:szCs w:val="10"/>
        </w:rPr>
      </w:pPr>
    </w:p>
    <w:p w14:paraId="780B961B" w14:textId="77777777" w:rsidR="00C53C83" w:rsidRPr="00DB7686" w:rsidRDefault="00C53C83" w:rsidP="00C53C83">
      <w:pPr>
        <w:pStyle w:val="WW-Tekstpodstawowy2"/>
        <w:numPr>
          <w:ilvl w:val="0"/>
          <w:numId w:val="4"/>
        </w:numPr>
        <w:tabs>
          <w:tab w:val="left" w:pos="1417"/>
        </w:tabs>
        <w:spacing w:line="240" w:lineRule="auto"/>
        <w:jc w:val="center"/>
        <w:rPr>
          <w:rFonts w:ascii="Arial" w:hAnsi="Arial" w:cs="Arial"/>
          <w:sz w:val="6"/>
          <w:szCs w:val="6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C53C83" w:rsidRPr="001A2FC9" w14:paraId="17167AC9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8A91BA" w14:textId="77777777" w:rsidR="00C53C83" w:rsidRPr="001A2FC9" w:rsidRDefault="00C53C83" w:rsidP="00CD722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A2FC9">
              <w:rPr>
                <w:rFonts w:ascii="Arial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057998" w14:textId="77777777" w:rsidR="00C53C83" w:rsidRPr="001A2FC9" w:rsidRDefault="00C53C83" w:rsidP="00CD722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C53C83" w:rsidRPr="001A2FC9" w14:paraId="54D29FA1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713E32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BE174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0B4D817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C83" w:rsidRPr="001A2FC9" w14:paraId="59FC0D72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2C2F3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DA77D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B4F3DA0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C83" w:rsidRPr="001A2FC9" w14:paraId="71BA9ABB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9CC507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A3F659F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A7AEC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C83" w:rsidRPr="001A2FC9" w14:paraId="26FFD61A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EE076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185D155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61C8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3C83" w:rsidRPr="001A2FC9" w14:paraId="7D1A2FEC" w14:textId="77777777" w:rsidTr="00CD722A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57B5F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61AB07C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536D" w14:textId="77777777" w:rsidR="00C53C83" w:rsidRPr="001A2FC9" w:rsidRDefault="00C53C83" w:rsidP="00CD722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AD5AD5" w14:textId="77777777" w:rsidR="00C53C83" w:rsidRDefault="00C53C83" w:rsidP="00C53C83">
      <w:pPr>
        <w:spacing w:after="0" w:line="240" w:lineRule="auto"/>
        <w:jc w:val="both"/>
        <w:rPr>
          <w:rFonts w:ascii="Arial" w:hAnsi="Arial"/>
          <w:b/>
          <w:i/>
          <w:sz w:val="18"/>
          <w:szCs w:val="18"/>
        </w:rPr>
      </w:pPr>
    </w:p>
    <w:p w14:paraId="45827F03" w14:textId="77777777" w:rsidR="00C53C83" w:rsidRDefault="00C53C83" w:rsidP="00C53C83">
      <w:pPr>
        <w:spacing w:after="0" w:line="240" w:lineRule="auto"/>
        <w:ind w:firstLine="426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3A4F63A4" w14:textId="77777777" w:rsidR="00C53C83" w:rsidRPr="00EF74CF" w:rsidRDefault="00C53C83" w:rsidP="00C53C83">
      <w:pPr>
        <w:spacing w:after="0" w:line="240" w:lineRule="auto"/>
        <w:ind w:left="142" w:firstLine="284"/>
        <w:jc w:val="both"/>
        <w:rPr>
          <w:rFonts w:ascii="Arial" w:hAnsi="Arial"/>
          <w:i/>
          <w:sz w:val="18"/>
          <w:szCs w:val="18"/>
        </w:rPr>
      </w:pPr>
      <w:r w:rsidRPr="00EF74CF">
        <w:rPr>
          <w:rFonts w:ascii="Arial" w:hAnsi="Arial"/>
          <w:i/>
          <w:sz w:val="18"/>
          <w:szCs w:val="18"/>
        </w:rPr>
        <w:t>1.Tabelę wypełnić tylko w przypadku przynależności do tej samej grupy kapitałowej z innymi Wykonawcami.</w:t>
      </w:r>
    </w:p>
    <w:p w14:paraId="12AE6458" w14:textId="77777777" w:rsidR="00C53C83" w:rsidRDefault="00C53C83" w:rsidP="00C53C83">
      <w:pPr>
        <w:spacing w:after="0" w:line="240" w:lineRule="auto"/>
        <w:ind w:firstLine="426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2.</w:t>
      </w:r>
      <w:r w:rsidRPr="00405350">
        <w:rPr>
          <w:rFonts w:ascii="Arial" w:hAnsi="Arial"/>
          <w:i/>
          <w:sz w:val="18"/>
          <w:szCs w:val="18"/>
        </w:rPr>
        <w:t>Wielkość tabeli należy dostosować do liczby podmiotów.</w:t>
      </w:r>
    </w:p>
    <w:p w14:paraId="474C4EAC" w14:textId="77777777" w:rsidR="00C53C83" w:rsidRPr="0027007F" w:rsidRDefault="00C53C83" w:rsidP="00C53C83">
      <w:pPr>
        <w:spacing w:after="0" w:line="240" w:lineRule="auto"/>
        <w:ind w:left="709" w:hanging="283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B57C09">
        <w:rPr>
          <w:rFonts w:ascii="Arial" w:hAnsi="Arial"/>
          <w:i/>
          <w:sz w:val="18"/>
          <w:szCs w:val="18"/>
        </w:rPr>
        <w:t xml:space="preserve">3. </w:t>
      </w:r>
      <w:r w:rsidRPr="00B57C09">
        <w:rPr>
          <w:rFonts w:ascii="Arial" w:hAnsi="Arial" w:cs="Arial"/>
          <w:i/>
          <w:sz w:val="18"/>
          <w:szCs w:val="18"/>
        </w:rPr>
        <w:t>W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B57C09">
        <w:rPr>
          <w:rFonts w:ascii="Arial" w:hAnsi="Arial" w:cs="Arial"/>
          <w:i/>
          <w:sz w:val="18"/>
          <w:szCs w:val="18"/>
        </w:rPr>
        <w:t xml:space="preserve"> przypadku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przynależności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do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tej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samej grupy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kapitałowej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Wykonawc</w:t>
      </w:r>
      <w:r>
        <w:rPr>
          <w:rFonts w:ascii="Arial" w:hAnsi="Arial" w:cs="Arial"/>
          <w:i/>
          <w:sz w:val="18"/>
          <w:szCs w:val="18"/>
        </w:rPr>
        <w:t>y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wraz 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>ze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złożonym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oświadczeniem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B57C09">
        <w:rPr>
          <w:rFonts w:ascii="Arial" w:hAnsi="Arial" w:cs="Arial"/>
          <w:i/>
          <w:sz w:val="18"/>
          <w:szCs w:val="18"/>
        </w:rPr>
        <w:t xml:space="preserve"> mo</w:t>
      </w:r>
      <w:r>
        <w:rPr>
          <w:rFonts w:ascii="Arial" w:hAnsi="Arial" w:cs="Arial"/>
          <w:i/>
          <w:sz w:val="18"/>
          <w:szCs w:val="18"/>
        </w:rPr>
        <w:t xml:space="preserve">gą złożyć </w:t>
      </w:r>
      <w:r w:rsidRPr="00B57C09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>informacje wykazujące, że przygotowali  oferty  niezależnie od siebie</w:t>
      </w:r>
      <w:r w:rsidRPr="0027007F">
        <w:rPr>
          <w:rFonts w:ascii="Arial" w:hAnsi="Arial" w:cs="Arial"/>
          <w:i/>
          <w:color w:val="FF0000"/>
          <w:sz w:val="18"/>
          <w:szCs w:val="18"/>
        </w:rPr>
        <w:t xml:space="preserve">. </w:t>
      </w:r>
    </w:p>
    <w:p w14:paraId="5572F9FE" w14:textId="77777777" w:rsidR="00C53C83" w:rsidRPr="0027007F" w:rsidRDefault="00C53C83" w:rsidP="00C53C83">
      <w:pPr>
        <w:spacing w:after="0" w:line="240" w:lineRule="auto"/>
        <w:jc w:val="both"/>
        <w:rPr>
          <w:rFonts w:ascii="Arial" w:hAnsi="Arial"/>
          <w:i/>
          <w:color w:val="FF0000"/>
          <w:sz w:val="18"/>
          <w:szCs w:val="18"/>
        </w:rPr>
      </w:pPr>
    </w:p>
    <w:p w14:paraId="36ED797D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</w:p>
    <w:p w14:paraId="4F5A7FAF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E13D28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F4068B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40ABC243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18484DEC" w14:textId="77777777" w:rsidR="00C53C83" w:rsidRPr="001A2FC9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28E21873" w14:textId="77777777" w:rsidR="00C53C83" w:rsidRPr="005F41DA" w:rsidRDefault="00C53C83" w:rsidP="00C53C8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04D0B2B9" w14:textId="77777777" w:rsidR="00C53C83" w:rsidRPr="005F41DA" w:rsidRDefault="00C53C83" w:rsidP="00C53C83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565067F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B7252F" w14:textId="77777777" w:rsidR="00C53C83" w:rsidRDefault="00C53C83" w:rsidP="00C53C83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501A36E4" w14:textId="77777777" w:rsidR="00C53C83" w:rsidRPr="001A2FC9" w:rsidRDefault="00C53C83" w:rsidP="00C53C8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B8B939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01A684DF" w14:textId="77777777" w:rsidR="00C53C83" w:rsidRDefault="00C53C83" w:rsidP="00C53C8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453C9F41" w14:textId="606B85EA" w:rsidR="005F41DA" w:rsidRPr="00776608" w:rsidRDefault="005F41DA" w:rsidP="00776608"/>
    <w:sectPr w:rsidR="005F41DA" w:rsidRPr="00776608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0A04E" w14:textId="77777777" w:rsidR="004C6715" w:rsidRDefault="004C6715" w:rsidP="00C95DED">
      <w:pPr>
        <w:spacing w:after="0" w:line="240" w:lineRule="auto"/>
      </w:pPr>
      <w:r>
        <w:separator/>
      </w:r>
    </w:p>
  </w:endnote>
  <w:endnote w:type="continuationSeparator" w:id="0">
    <w:p w14:paraId="1BF49783" w14:textId="77777777" w:rsidR="004C6715" w:rsidRDefault="004C671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743083" w14:textId="77777777" w:rsidR="004C6715" w:rsidRDefault="004C6715" w:rsidP="00C95DED">
      <w:pPr>
        <w:spacing w:after="0" w:line="240" w:lineRule="auto"/>
      </w:pPr>
      <w:r>
        <w:separator/>
      </w:r>
    </w:p>
  </w:footnote>
  <w:footnote w:type="continuationSeparator" w:id="0">
    <w:p w14:paraId="3E798543" w14:textId="77777777" w:rsidR="004C6715" w:rsidRDefault="004C671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1867438">
    <w:abstractNumId w:val="11"/>
  </w:num>
  <w:num w:numId="2" w16cid:durableId="654147202">
    <w:abstractNumId w:val="8"/>
  </w:num>
  <w:num w:numId="3" w16cid:durableId="527256319">
    <w:abstractNumId w:val="17"/>
  </w:num>
  <w:num w:numId="4" w16cid:durableId="1274438584">
    <w:abstractNumId w:val="18"/>
  </w:num>
  <w:num w:numId="5" w16cid:durableId="1055465452">
    <w:abstractNumId w:val="12"/>
  </w:num>
  <w:num w:numId="6" w16cid:durableId="7051679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09824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4088050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556542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8705236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766717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58127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2C7E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771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40EC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50FF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6715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5A5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5EB5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76608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1F5B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36CA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3C83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8"/>
    <o:shapelayout v:ext="edit">
      <o:idmap v:ext="edit" data="2"/>
    </o:shapelayout>
  </w:shapeDefaults>
  <w:decimalSymbol w:val=","/>
  <w:listSeparator w:val=";"/>
  <w14:docId w14:val="08DE073A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06D0F-1A76-4641-9FDE-3618BBCD5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11933</TotalTime>
  <Pages>1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731</cp:revision>
  <cp:lastPrinted>2022-06-27T05:45:00Z</cp:lastPrinted>
  <dcterms:created xsi:type="dcterms:W3CDTF">2015-03-05T11:30:00Z</dcterms:created>
  <dcterms:modified xsi:type="dcterms:W3CDTF">2026-02-19T10:13:00Z</dcterms:modified>
</cp:coreProperties>
</file>