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23B48" w14:textId="0A23BDE9" w:rsidR="0045718E" w:rsidRDefault="0045718E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4112E6" w:rsidRPr="004112E6">
        <w:rPr>
          <w:rFonts w:ascii="Arial" w:hAnsi="Arial" w:cs="Arial"/>
          <w:b w:val="0"/>
          <w:i/>
          <w:sz w:val="18"/>
          <w:szCs w:val="18"/>
          <w:u w:val="none"/>
        </w:rPr>
        <w:t>KPTS-Z-12/D/OP/1/26/157</w:t>
      </w:r>
      <w:r w:rsidR="009F03ED" w:rsidRPr="00E77FE4">
        <w:rPr>
          <w:rFonts w:ascii="Arial" w:eastAsia="Times New Roman" w:hAnsi="Arial" w:cs="Arial"/>
          <w:b w:val="0"/>
          <w:sz w:val="20"/>
          <w:szCs w:val="20"/>
          <w:u w:val="none"/>
          <w:lang w:eastAsia="pl-PL"/>
        </w:rPr>
        <w:t xml:space="preserve"> </w:t>
      </w:r>
      <w:r w:rsidRPr="000C0061">
        <w:rPr>
          <w:rFonts w:ascii="Arial" w:hAnsi="Arial" w:cs="Arial"/>
          <w:b w:val="0"/>
          <w:sz w:val="20"/>
          <w:szCs w:val="20"/>
          <w:u w:val="none"/>
        </w:rPr>
        <w:t xml:space="preserve">               </w:t>
      </w:r>
      <w:r w:rsidR="00A23251" w:rsidRPr="000C0061">
        <w:rPr>
          <w:rFonts w:ascii="Arial" w:hAnsi="Arial" w:cs="Arial"/>
          <w:b w:val="0"/>
          <w:sz w:val="20"/>
          <w:szCs w:val="20"/>
          <w:u w:val="none"/>
        </w:rPr>
        <w:t xml:space="preserve">  </w:t>
      </w:r>
      <w:r w:rsidRPr="000C0061">
        <w:rPr>
          <w:rFonts w:ascii="Arial" w:hAnsi="Arial" w:cs="Arial"/>
          <w:b w:val="0"/>
          <w:sz w:val="20"/>
          <w:szCs w:val="20"/>
          <w:u w:val="none"/>
        </w:rPr>
        <w:t xml:space="preserve">                                              </w:t>
      </w:r>
      <w:r w:rsidR="003A7301" w:rsidRPr="000C0061">
        <w:rPr>
          <w:rFonts w:ascii="Arial" w:hAnsi="Arial" w:cs="Arial"/>
          <w:b w:val="0"/>
          <w:sz w:val="20"/>
          <w:szCs w:val="20"/>
          <w:u w:val="none"/>
        </w:rPr>
        <w:t xml:space="preserve">    </w:t>
      </w:r>
      <w:r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 do SWZ</w:t>
      </w:r>
    </w:p>
    <w:p w14:paraId="669902A9" w14:textId="77777777" w:rsidR="0045718E" w:rsidRPr="004B5190" w:rsidRDefault="0045718E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1707EE81" w14:textId="77777777" w:rsidR="00D22BAB" w:rsidRPr="0072005B" w:rsidRDefault="00D22BAB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58E22EDE" w14:textId="77777777" w:rsidTr="00152F0F">
        <w:tc>
          <w:tcPr>
            <w:tcW w:w="9778" w:type="dxa"/>
          </w:tcPr>
          <w:p w14:paraId="26558DED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3B328661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1C5A0371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4442D57A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5304717A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</w:t>
            </w:r>
            <w:r w:rsidR="005B2F89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dostawy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6C822C16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782CE39F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4E4D5313" w14:textId="77777777" w:rsidTr="00152F0F">
        <w:tc>
          <w:tcPr>
            <w:tcW w:w="9778" w:type="dxa"/>
          </w:tcPr>
          <w:p w14:paraId="6D2536F5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47BA39EF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</w:t>
            </w:r>
            <w:r w:rsidR="003A7301" w:rsidRPr="00D466F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w kolorze czerwonym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w kolorze czer</w:t>
            </w:r>
            <w:r w:rsidR="00A23251">
              <w:rPr>
                <w:rFonts w:ascii="Arial" w:hAnsi="Arial" w:cs="Arial"/>
                <w:b/>
                <w:color w:val="0070C0"/>
                <w:sz w:val="20"/>
                <w:szCs w:val="20"/>
              </w:rPr>
              <w:t>w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>onym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>.</w:t>
            </w:r>
          </w:p>
        </w:tc>
      </w:tr>
    </w:tbl>
    <w:p w14:paraId="0778E429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3D5ADB8" w14:textId="77777777" w:rsidR="0045718E" w:rsidRDefault="0045718E" w:rsidP="0045718E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777647DA" w14:textId="77777777" w:rsidR="0045718E" w:rsidRPr="0045718E" w:rsidRDefault="0045718E" w:rsidP="0045718E">
      <w:pPr>
        <w:spacing w:after="0" w:line="240" w:lineRule="auto"/>
        <w:rPr>
          <w:rFonts w:ascii="Arial" w:hAnsi="Arial" w:cs="Arial"/>
          <w:sz w:val="10"/>
          <w:szCs w:val="1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45718E" w:rsidRPr="00E837B8" w14:paraId="59AE752E" w14:textId="77777777" w:rsidTr="00152F0F">
        <w:tc>
          <w:tcPr>
            <w:tcW w:w="9778" w:type="dxa"/>
            <w:gridSpan w:val="2"/>
          </w:tcPr>
          <w:p w14:paraId="0FAF7880" w14:textId="77777777" w:rsidR="0045718E" w:rsidRPr="00E837B8" w:rsidRDefault="0045718E" w:rsidP="00152F0F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45718E" w:rsidRPr="00E837B8" w14:paraId="53DAE081" w14:textId="77777777" w:rsidTr="00152F0F">
        <w:tc>
          <w:tcPr>
            <w:tcW w:w="3510" w:type="dxa"/>
            <w:vAlign w:val="center"/>
          </w:tcPr>
          <w:p w14:paraId="14D245C6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61CB6B29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Kujawsko-Pomorski Transport Samochodowy Spółka Akcyjna, 87-800 Włocławek, ul. Wieniecka 39</w:t>
            </w:r>
          </w:p>
        </w:tc>
      </w:tr>
      <w:tr w:rsidR="0045718E" w:rsidRPr="00E837B8" w14:paraId="02AA07C7" w14:textId="77777777" w:rsidTr="00152F0F">
        <w:tc>
          <w:tcPr>
            <w:tcW w:w="3510" w:type="dxa"/>
          </w:tcPr>
          <w:p w14:paraId="0EE3A230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  <w:lang w:val="en-US"/>
              </w:rPr>
              <w:t>Adres e-mail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Zamawiającego</w:t>
            </w:r>
          </w:p>
        </w:tc>
        <w:tc>
          <w:tcPr>
            <w:tcW w:w="6268" w:type="dxa"/>
          </w:tcPr>
          <w:p w14:paraId="4DD1BF70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2A504C">
                <w:rPr>
                  <w:rStyle w:val="Hipercze"/>
                  <w:rFonts w:ascii="Arial" w:hAnsi="Arial"/>
                  <w:sz w:val="20"/>
                  <w:szCs w:val="20"/>
                  <w:lang w:val="en-US"/>
                </w:rPr>
                <w:t>biurozarzadu@kpts.com.pl</w:t>
              </w:r>
            </w:hyperlink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45718E" w:rsidRPr="00E837B8" w14:paraId="7D074C52" w14:textId="77777777" w:rsidTr="00152F0F">
        <w:tc>
          <w:tcPr>
            <w:tcW w:w="3510" w:type="dxa"/>
          </w:tcPr>
          <w:p w14:paraId="4FF919D6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>NIP</w:t>
            </w:r>
            <w:r>
              <w:rPr>
                <w:rFonts w:ascii="Arial" w:hAnsi="Arial"/>
                <w:sz w:val="20"/>
                <w:szCs w:val="20"/>
              </w:rPr>
              <w:t xml:space="preserve"> Zamawiającego</w:t>
            </w:r>
            <w:r w:rsidRPr="0089139B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6268" w:type="dxa"/>
          </w:tcPr>
          <w:p w14:paraId="2260F798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888 311 58 16             </w:t>
            </w:r>
          </w:p>
        </w:tc>
      </w:tr>
      <w:tr w:rsidR="0045718E" w:rsidRPr="00E837B8" w14:paraId="6700F54F" w14:textId="77777777" w:rsidTr="00152F0F">
        <w:tc>
          <w:tcPr>
            <w:tcW w:w="3510" w:type="dxa"/>
          </w:tcPr>
          <w:p w14:paraId="1C07D848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74010A9C" w14:textId="77777777" w:rsidR="0045718E" w:rsidRPr="00B5702E" w:rsidRDefault="003A7301" w:rsidP="00527154">
            <w:pPr>
              <w:rPr>
                <w:rFonts w:ascii="Arial" w:hAnsi="Arial"/>
                <w:color w:val="FF0000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Dostaw</w:t>
            </w:r>
            <w:r w:rsidR="00D466F9">
              <w:rPr>
                <w:rFonts w:ascii="Arial" w:hAnsi="Arial"/>
                <w:sz w:val="20"/>
                <w:szCs w:val="20"/>
              </w:rPr>
              <w:t xml:space="preserve">y </w:t>
            </w:r>
            <w:r w:rsidR="00527154">
              <w:rPr>
                <w:rFonts w:ascii="Arial" w:hAnsi="Arial"/>
                <w:sz w:val="20"/>
                <w:szCs w:val="20"/>
              </w:rPr>
              <w:t>oleju opałowego</w:t>
            </w:r>
          </w:p>
        </w:tc>
      </w:tr>
      <w:tr w:rsidR="0045718E" w:rsidRPr="00E837B8" w14:paraId="09A9690F" w14:textId="77777777" w:rsidTr="00152F0F">
        <w:tc>
          <w:tcPr>
            <w:tcW w:w="3510" w:type="dxa"/>
          </w:tcPr>
          <w:p w14:paraId="2ACFD49B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021C1049" w14:textId="1CF94480" w:rsidR="0045718E" w:rsidRPr="0089139B" w:rsidRDefault="004112E6" w:rsidP="000C0061">
            <w:pPr>
              <w:rPr>
                <w:rFonts w:ascii="Arial" w:hAnsi="Arial"/>
                <w:sz w:val="20"/>
                <w:szCs w:val="20"/>
              </w:rPr>
            </w:pPr>
            <w:r w:rsidRPr="004112E6">
              <w:rPr>
                <w:rFonts w:ascii="Arial" w:hAnsi="Arial"/>
                <w:sz w:val="20"/>
                <w:szCs w:val="20"/>
              </w:rPr>
              <w:t>KPTS-Z-12/D/OP/1/26/157</w:t>
            </w:r>
          </w:p>
        </w:tc>
      </w:tr>
    </w:tbl>
    <w:p w14:paraId="43302231" w14:textId="77777777" w:rsidR="0045718E" w:rsidRDefault="0045718E" w:rsidP="0045718E">
      <w:pPr>
        <w:spacing w:after="0" w:line="240" w:lineRule="auto"/>
        <w:rPr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1A351644" w14:textId="77777777" w:rsidTr="00152F0F">
        <w:tc>
          <w:tcPr>
            <w:tcW w:w="9778" w:type="dxa"/>
          </w:tcPr>
          <w:p w14:paraId="289C960C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01A3E242" w14:textId="77777777" w:rsidR="0045718E" w:rsidRPr="00866C0E" w:rsidRDefault="0045718E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p w14:paraId="072BB042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321582E2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7E4AF233" w14:textId="77777777" w:rsidR="00FA5CA4" w:rsidRPr="00AE4147" w:rsidRDefault="00FA5CA4" w:rsidP="00AE4147">
      <w:pPr>
        <w:spacing w:after="0"/>
        <w:rPr>
          <w:rFonts w:ascii="Arial" w:hAnsi="Arial" w:cs="Arial"/>
          <w:sz w:val="6"/>
          <w:szCs w:val="6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3444FF65" w14:textId="77777777" w:rsidTr="00A554DE">
        <w:tc>
          <w:tcPr>
            <w:tcW w:w="439" w:type="dxa"/>
            <w:vAlign w:val="center"/>
          </w:tcPr>
          <w:p w14:paraId="1C3A8BC6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0D10E2C1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5BD7C5F3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7FD1F22F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5DC422D7" w14:textId="77777777" w:rsidTr="00A554DE">
        <w:tc>
          <w:tcPr>
            <w:tcW w:w="439" w:type="dxa"/>
            <w:vAlign w:val="center"/>
          </w:tcPr>
          <w:p w14:paraId="56068528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532F239A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52759D24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051A51E3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18B1D2BE" w14:textId="77777777" w:rsidTr="00A554DE">
        <w:tc>
          <w:tcPr>
            <w:tcW w:w="439" w:type="dxa"/>
            <w:vAlign w:val="center"/>
          </w:tcPr>
          <w:p w14:paraId="487986D8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7936E628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4A2876A1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0D5BE020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54DF8257" w14:textId="77777777" w:rsidTr="00A554DE">
        <w:tc>
          <w:tcPr>
            <w:tcW w:w="439" w:type="dxa"/>
            <w:vAlign w:val="center"/>
          </w:tcPr>
          <w:p w14:paraId="78EE6F74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6E36AA53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423135A7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74E4191D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6DA45861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4ADA1619" w14:textId="77777777" w:rsidTr="00A554DE">
        <w:tc>
          <w:tcPr>
            <w:tcW w:w="439" w:type="dxa"/>
            <w:vAlign w:val="center"/>
          </w:tcPr>
          <w:p w14:paraId="1D981C40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6F807227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2DA83722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2957DBA9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2A92A0BD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562D2AEE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1DD4D61D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78A51BBF" wp14:editId="7126597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944260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0926CE5C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30C75F43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6742CD12" wp14:editId="08C2173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BE464E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6B9E5DE3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19014D22" wp14:editId="61F8D50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8B0EFB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584B16C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3E973BB3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0EDC5509" w14:textId="77777777" w:rsidTr="00A554DE">
        <w:tc>
          <w:tcPr>
            <w:tcW w:w="439" w:type="dxa"/>
            <w:vAlign w:val="center"/>
          </w:tcPr>
          <w:p w14:paraId="2B8E8F48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171B7A9A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143B1753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39FA9987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5DE0A9BB" w14:textId="77777777" w:rsidR="00A554DE" w:rsidRPr="00367B75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</w:tc>
      </w:tr>
      <w:tr w:rsidR="00A554DE" w:rsidRPr="00AF36C6" w14:paraId="6EAB8119" w14:textId="77777777" w:rsidTr="00A554DE">
        <w:tc>
          <w:tcPr>
            <w:tcW w:w="439" w:type="dxa"/>
            <w:vAlign w:val="center"/>
          </w:tcPr>
          <w:p w14:paraId="35B6F58A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889" w:type="dxa"/>
            <w:vAlign w:val="center"/>
          </w:tcPr>
          <w:p w14:paraId="46F67C9C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79173F77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0BEAAD6C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450BBF02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11264D53" w14:textId="77777777" w:rsidTr="00A554DE">
        <w:tc>
          <w:tcPr>
            <w:tcW w:w="439" w:type="dxa"/>
            <w:vAlign w:val="center"/>
          </w:tcPr>
          <w:p w14:paraId="44847FF6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8</w:t>
            </w:r>
          </w:p>
        </w:tc>
        <w:tc>
          <w:tcPr>
            <w:tcW w:w="4889" w:type="dxa"/>
            <w:vAlign w:val="center"/>
          </w:tcPr>
          <w:p w14:paraId="2A2DDF27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3CD6AC64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12A04E46" w14:textId="77777777" w:rsidR="00A554DE" w:rsidRDefault="00A554DE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</w:t>
            </w:r>
          </w:p>
          <w:p w14:paraId="2AE79405" w14:textId="77777777" w:rsidR="00A554DE" w:rsidRPr="002F17EF" w:rsidRDefault="00A554DE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 tej rubryce wpisuje: „Brak poczty elektronicznej’ </w:t>
            </w:r>
          </w:p>
        </w:tc>
      </w:tr>
      <w:tr w:rsidR="00A554DE" w:rsidRPr="00AF36C6" w14:paraId="13C30FEF" w14:textId="77777777" w:rsidTr="00A554DE">
        <w:tc>
          <w:tcPr>
            <w:tcW w:w="439" w:type="dxa"/>
            <w:vAlign w:val="center"/>
          </w:tcPr>
          <w:p w14:paraId="057123E6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607AF19D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679403AD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345DF66A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1DC01264" w14:textId="77777777" w:rsidTr="00A554DE">
        <w:tc>
          <w:tcPr>
            <w:tcW w:w="439" w:type="dxa"/>
            <w:vAlign w:val="center"/>
          </w:tcPr>
          <w:p w14:paraId="3D470BFB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69A372F3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3E7DBB28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7881B010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2210AEC1" wp14:editId="750CF3B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0D37E2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24C6168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741958A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0CEE5F8B" wp14:editId="2FD4037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BE7809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5A12C944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6C8E5440" w14:textId="77777777" w:rsidR="00367B75" w:rsidRPr="00D22BAB" w:rsidRDefault="00367B75" w:rsidP="00367B75">
      <w:pPr>
        <w:spacing w:after="0"/>
        <w:rPr>
          <w:rFonts w:ascii="Arial" w:hAnsi="Arial" w:cs="Arial"/>
          <w:sz w:val="10"/>
          <w:szCs w:val="10"/>
        </w:rPr>
      </w:pPr>
    </w:p>
    <w:p w14:paraId="2B4317DB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47F70918" w14:textId="77777777" w:rsidR="00ED2F0F" w:rsidRPr="000B474F" w:rsidRDefault="00ED2F0F" w:rsidP="00367B75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1D4EA694" w14:textId="77777777" w:rsidTr="00F479EC">
        <w:tc>
          <w:tcPr>
            <w:tcW w:w="392" w:type="dxa"/>
            <w:vAlign w:val="center"/>
          </w:tcPr>
          <w:p w14:paraId="6B24C412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7C82C505" w14:textId="77777777" w:rsidR="00991CF4" w:rsidRDefault="00991CF4" w:rsidP="008C47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3FCD52F8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396510F" wp14:editId="68B0A24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2AE102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2F4BB33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1BE7BD4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5B4FA643" wp14:editId="19AA31F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B88A7C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3A147DC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45147A94" w14:textId="77777777" w:rsidTr="00F479EC">
        <w:tc>
          <w:tcPr>
            <w:tcW w:w="392" w:type="dxa"/>
            <w:vAlign w:val="center"/>
          </w:tcPr>
          <w:p w14:paraId="6D594591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14CEC8A9" w14:textId="77777777" w:rsidR="00F479EC" w:rsidRPr="005F3418" w:rsidRDefault="005F3418" w:rsidP="00F479EC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rozdziale VII </w:t>
            </w:r>
            <w:r w:rsidRPr="005F3418">
              <w:rPr>
                <w:rFonts w:ascii="Arial" w:hAnsi="Arial" w:cs="Arial"/>
                <w:sz w:val="20"/>
                <w:szCs w:val="20"/>
              </w:rPr>
              <w:t>SWZ, pkt 1, ppkt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5BF4ADF8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314B40C6" wp14:editId="2F00AB5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9A23ED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4C2F43C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6208646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47B935E4" wp14:editId="2755422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93995D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8CC1B86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CD768E0" wp14:editId="3EDF0E4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A0D3D9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948B355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7FF389DB" w14:textId="77777777" w:rsidTr="00F479EC">
        <w:tc>
          <w:tcPr>
            <w:tcW w:w="392" w:type="dxa"/>
            <w:vAlign w:val="center"/>
          </w:tcPr>
          <w:p w14:paraId="3DAF4A2B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08BD3BA0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5EA52118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3CFC853A" w14:textId="77777777" w:rsidR="00ED2F0F" w:rsidRPr="00277120" w:rsidRDefault="00ED2F0F" w:rsidP="00367B75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3E8FE6D9" w14:textId="77777777" w:rsidR="00B67490" w:rsidRPr="0033704A" w:rsidRDefault="00B67490" w:rsidP="00B6749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3197F870" w14:textId="77777777" w:rsidR="00B67490" w:rsidRPr="00554AF0" w:rsidRDefault="00B67490" w:rsidP="00B67490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3"/>
        <w:gridCol w:w="5002"/>
        <w:gridCol w:w="65"/>
        <w:gridCol w:w="4404"/>
      </w:tblGrid>
      <w:tr w:rsidR="00B67490" w14:paraId="4C71F700" w14:textId="77777777" w:rsidTr="003154DE">
        <w:tc>
          <w:tcPr>
            <w:tcW w:w="351" w:type="dxa"/>
            <w:vAlign w:val="center"/>
          </w:tcPr>
          <w:p w14:paraId="2E229FDA" w14:textId="77777777" w:rsidR="00B67490" w:rsidRPr="00B67490" w:rsidRDefault="00B67490" w:rsidP="003154DE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gridSpan w:val="2"/>
            <w:vAlign w:val="center"/>
          </w:tcPr>
          <w:p w14:paraId="015B4CC2" w14:textId="77777777" w:rsidR="00B67490" w:rsidRPr="00B67490" w:rsidRDefault="00B67490" w:rsidP="00DB101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Czy Wykonawca spełnia wszystkie warunki udziału w postępowaniu, określone przez Zamawiającego w dokumentach zamówienia?</w:t>
            </w:r>
          </w:p>
        </w:tc>
        <w:tc>
          <w:tcPr>
            <w:tcW w:w="4436" w:type="dxa"/>
            <w:vAlign w:val="center"/>
          </w:tcPr>
          <w:p w14:paraId="269C6ACC" w14:textId="77777777" w:rsidR="00B67490" w:rsidRPr="00FA5CA4" w:rsidRDefault="00B67490" w:rsidP="003154D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0E33766A" wp14:editId="675271F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3" name="Prostokąt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56A645" id="Prostokąt 63" o:spid="_x0000_s1026" style="position:absolute;margin-left:1.05pt;margin-top:2.85pt;width:12pt;height:9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59B9D00D" w14:textId="77777777" w:rsidR="00B67490" w:rsidRPr="00B67490" w:rsidRDefault="00B67490" w:rsidP="003154D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</w:t>
            </w:r>
          </w:p>
          <w:p w14:paraId="486F740D" w14:textId="77777777" w:rsidR="00B67490" w:rsidRPr="00FA5CA4" w:rsidRDefault="00B67490" w:rsidP="003154D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60EABFB5" wp14:editId="28C97EB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62" name="Prostokąt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6ED885" id="Prostokąt 62" o:spid="_x0000_s1026" style="position:absolute;margin-left:1.05pt;margin-top:2.9pt;width:12pt;height:9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76C3F97A" w14:textId="77777777" w:rsidR="00B67490" w:rsidRPr="00B67490" w:rsidRDefault="00B67490" w:rsidP="003154D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  <w:p w14:paraId="5746A698" w14:textId="77777777" w:rsidR="00B67490" w:rsidRPr="00B67490" w:rsidRDefault="00B67490" w:rsidP="003154DE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6749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 przypadku odpowiedzi „TAK” Wykonawca wypełnia wiersze 2 – 6 i warunkowo 7</w:t>
            </w:r>
          </w:p>
        </w:tc>
      </w:tr>
      <w:tr w:rsidR="00B67490" w14:paraId="49202B10" w14:textId="77777777" w:rsidTr="003154DE">
        <w:tc>
          <w:tcPr>
            <w:tcW w:w="9854" w:type="dxa"/>
            <w:gridSpan w:val="4"/>
            <w:vAlign w:val="center"/>
          </w:tcPr>
          <w:p w14:paraId="4B1D966A" w14:textId="77777777" w:rsidR="00B67490" w:rsidRPr="00B67490" w:rsidRDefault="00B67490" w:rsidP="003154DE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B67490">
              <w:rPr>
                <w:rFonts w:ascii="Arial" w:hAnsi="Arial" w:cs="Arial"/>
                <w:b/>
                <w:noProof/>
                <w:sz w:val="20"/>
                <w:szCs w:val="20"/>
              </w:rPr>
              <w:t>Sytuacja ekonomiczna i finansowa</w:t>
            </w:r>
          </w:p>
        </w:tc>
      </w:tr>
      <w:tr w:rsidR="00B67490" w14:paraId="7285C8F6" w14:textId="77777777" w:rsidTr="003154DE">
        <w:tc>
          <w:tcPr>
            <w:tcW w:w="351" w:type="dxa"/>
            <w:vAlign w:val="center"/>
          </w:tcPr>
          <w:p w14:paraId="7220D462" w14:textId="77777777" w:rsidR="00B67490" w:rsidRPr="00B67490" w:rsidRDefault="00B67490" w:rsidP="003154D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gridSpan w:val="2"/>
            <w:vAlign w:val="center"/>
          </w:tcPr>
          <w:p w14:paraId="7080B00E" w14:textId="77777777" w:rsidR="00B67490" w:rsidRPr="00B67490" w:rsidRDefault="00B67490" w:rsidP="00B67490">
            <w:pPr>
              <w:rPr>
                <w:rFonts w:ascii="Arial" w:hAnsi="Arial" w:cs="Arial"/>
                <w:sz w:val="20"/>
                <w:szCs w:val="20"/>
              </w:rPr>
            </w:pPr>
            <w:r w:rsidRPr="00B67490">
              <w:rPr>
                <w:rFonts w:ascii="Arial" w:hAnsi="Arial" w:cs="Arial"/>
                <w:sz w:val="20"/>
                <w:szCs w:val="20"/>
              </w:rPr>
              <w:t xml:space="preserve">Czy Wykonawca posiada ważny dokument potwierdzający, że Wykonawca jest ubezpieczony od odpowiedzialności cywilnej w zakresie prowadzonej działalności związanej z przedmiotem zamówienia na kwotę co najmniej 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Pr="00B67490">
              <w:rPr>
                <w:rFonts w:ascii="Arial" w:hAnsi="Arial" w:cs="Arial"/>
                <w:sz w:val="20"/>
                <w:szCs w:val="20"/>
              </w:rPr>
              <w:t>0 000,00 PLN?</w:t>
            </w:r>
          </w:p>
        </w:tc>
        <w:tc>
          <w:tcPr>
            <w:tcW w:w="4436" w:type="dxa"/>
            <w:vAlign w:val="center"/>
          </w:tcPr>
          <w:p w14:paraId="13EEFE0D" w14:textId="77777777" w:rsidR="00B67490" w:rsidRPr="00FA5CA4" w:rsidRDefault="00B67490" w:rsidP="003154D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550DEA0C" wp14:editId="11D8AC7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1" name="Prostokąt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9401FF" id="Prostokąt 61" o:spid="_x0000_s1026" style="position:absolute;margin-left:1.05pt;margin-top:2.85pt;width:12pt;height:9.7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52950107" w14:textId="77777777" w:rsidR="00B67490" w:rsidRPr="00B67490" w:rsidRDefault="00B67490" w:rsidP="003154D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</w:t>
            </w:r>
          </w:p>
          <w:p w14:paraId="39554E3F" w14:textId="77777777" w:rsidR="00B67490" w:rsidRPr="00FA5CA4" w:rsidRDefault="00B67490" w:rsidP="003154D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405D56D4" wp14:editId="57D8D7A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60" name="Prostokąt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4D6484" id="Prostokąt 60" o:spid="_x0000_s1026" style="position:absolute;margin-left:1.05pt;margin-top:2.9pt;width:12pt;height:9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18A7A586" w14:textId="77777777" w:rsidR="00B67490" w:rsidRPr="00B67490" w:rsidRDefault="00B67490" w:rsidP="003154D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</w:tc>
      </w:tr>
      <w:tr w:rsidR="00B67490" w14:paraId="4B66BC49" w14:textId="77777777" w:rsidTr="003154DE">
        <w:tc>
          <w:tcPr>
            <w:tcW w:w="9854" w:type="dxa"/>
            <w:gridSpan w:val="4"/>
            <w:vAlign w:val="center"/>
          </w:tcPr>
          <w:p w14:paraId="117B89EB" w14:textId="77777777" w:rsidR="00B67490" w:rsidRPr="005B2F89" w:rsidRDefault="00B67490" w:rsidP="003154DE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5B2F89">
              <w:rPr>
                <w:rFonts w:ascii="Arial" w:hAnsi="Arial" w:cs="Arial"/>
                <w:b/>
                <w:noProof/>
                <w:sz w:val="20"/>
                <w:szCs w:val="20"/>
              </w:rPr>
              <w:t>Zdolność techniczna i zawodowa</w:t>
            </w:r>
          </w:p>
        </w:tc>
      </w:tr>
      <w:tr w:rsidR="00B67490" w14:paraId="3C549ABB" w14:textId="77777777" w:rsidTr="003154DE">
        <w:tc>
          <w:tcPr>
            <w:tcW w:w="351" w:type="dxa"/>
            <w:vAlign w:val="center"/>
          </w:tcPr>
          <w:p w14:paraId="3F521409" w14:textId="77777777" w:rsidR="00B67490" w:rsidRPr="00B67490" w:rsidRDefault="00B67490" w:rsidP="003154DE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3"/>
            <w:vAlign w:val="center"/>
          </w:tcPr>
          <w:p w14:paraId="4AD77D1A" w14:textId="34F4BF89" w:rsidR="00B67490" w:rsidRPr="00B67490" w:rsidRDefault="00B67490" w:rsidP="00B67490">
            <w:pPr>
              <w:ind w:left="75"/>
              <w:rPr>
                <w:rFonts w:ascii="Arial" w:hAnsi="Arial" w:cs="Arial"/>
                <w:sz w:val="20"/>
                <w:szCs w:val="20"/>
              </w:rPr>
            </w:pPr>
            <w:r w:rsidRPr="00B67490">
              <w:rPr>
                <w:rFonts w:ascii="Arial" w:hAnsi="Arial" w:cs="Arial"/>
                <w:sz w:val="20"/>
                <w:szCs w:val="20"/>
              </w:rPr>
              <w:t xml:space="preserve">Czy Wykonawca w okresie ostatnich 3 lat przed upływem terminu składania ofert wykonał </w:t>
            </w:r>
            <w:r w:rsidRPr="00B67490">
              <w:rPr>
                <w:rFonts w:ascii="Arial" w:hAnsi="Arial" w:cs="Arial"/>
                <w:b/>
                <w:sz w:val="20"/>
                <w:szCs w:val="20"/>
              </w:rPr>
              <w:t>dostawy</w:t>
            </w:r>
            <w:r w:rsidRPr="00B67490">
              <w:rPr>
                <w:rFonts w:ascii="Arial" w:hAnsi="Arial" w:cs="Arial"/>
                <w:sz w:val="20"/>
                <w:szCs w:val="20"/>
              </w:rPr>
              <w:t xml:space="preserve"> oleju opałowego o łącznej wartości </w:t>
            </w:r>
            <w:r w:rsidR="004112E6">
              <w:rPr>
                <w:rFonts w:ascii="Arial" w:hAnsi="Arial" w:cs="Arial"/>
                <w:sz w:val="20"/>
                <w:szCs w:val="20"/>
              </w:rPr>
              <w:t>3</w:t>
            </w:r>
            <w:r w:rsidRPr="00B67490">
              <w:rPr>
                <w:rFonts w:ascii="Arial" w:hAnsi="Arial" w:cs="Arial"/>
                <w:sz w:val="20"/>
                <w:szCs w:val="20"/>
              </w:rPr>
              <w:t>00 000,00 PLN (z podatkiem VAT)?</w:t>
            </w:r>
          </w:p>
          <w:p w14:paraId="47E7347F" w14:textId="77777777" w:rsidR="00B67490" w:rsidRPr="00B67490" w:rsidRDefault="00B67490" w:rsidP="00B67490">
            <w:pPr>
              <w:ind w:left="75"/>
              <w:rPr>
                <w:rFonts w:ascii="Arial" w:hAnsi="Arial" w:cs="Arial"/>
                <w:sz w:val="4"/>
                <w:szCs w:val="4"/>
              </w:rPr>
            </w:pPr>
          </w:p>
          <w:p w14:paraId="0BD5D51D" w14:textId="77777777" w:rsidR="00B67490" w:rsidRPr="00FA5CA4" w:rsidRDefault="00B67490" w:rsidP="00B67490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34D73828" wp14:editId="3F92195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5" name="Prostokąt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1CADD2" id="Prostokąt 65" o:spid="_x0000_s1026" style="position:absolute;margin-left:1.05pt;margin-top:2.85pt;width:12pt;height:9.7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255D7F5F" w14:textId="77777777" w:rsidR="00B67490" w:rsidRPr="00B67490" w:rsidRDefault="00B67490" w:rsidP="00B67490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0EEC1E15" w14:textId="77777777" w:rsidR="00B67490" w:rsidRPr="00FA5CA4" w:rsidRDefault="00B67490" w:rsidP="00B67490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62E405E3" wp14:editId="60C2AE0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64" name="Prostokąt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810093" id="Prostokąt 64" o:spid="_x0000_s1026" style="position:absolute;margin-left:1.05pt;margin-top:2.9pt;width:12pt;height:9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134AB272" w14:textId="77777777" w:rsidR="00B67490" w:rsidRPr="00B67490" w:rsidRDefault="00B67490" w:rsidP="00B67490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  <w:p w14:paraId="33AC7656" w14:textId="77777777" w:rsidR="00B67490" w:rsidRPr="00B67490" w:rsidRDefault="00B67490" w:rsidP="00B67490">
            <w:pPr>
              <w:rPr>
                <w:rFonts w:ascii="Arial" w:hAnsi="Arial" w:cs="Arial"/>
                <w:sz w:val="4"/>
                <w:szCs w:val="4"/>
                <w:lang w:eastAsia="en-GB"/>
              </w:rPr>
            </w:pPr>
          </w:p>
          <w:p w14:paraId="7A44A08C" w14:textId="77777777" w:rsidR="00B67490" w:rsidRDefault="00B67490" w:rsidP="00B67490">
            <w:pPr>
              <w:jc w:val="both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B6749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B67490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 dostaw</w:t>
            </w:r>
            <w:r w:rsidRPr="00B6749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tabelę. Przedmiotem dostawy w poniższej tabeli jest olej opałowy</w:t>
            </w:r>
          </w:p>
          <w:p w14:paraId="35D01CDC" w14:textId="77777777" w:rsidR="00B67490" w:rsidRPr="00B67490" w:rsidRDefault="00B67490" w:rsidP="00B67490">
            <w:pPr>
              <w:jc w:val="both"/>
              <w:rPr>
                <w:rFonts w:ascii="Arial" w:hAnsi="Arial" w:cs="Arial"/>
                <w:i/>
                <w:sz w:val="10"/>
                <w:szCs w:val="10"/>
              </w:rPr>
            </w:pPr>
          </w:p>
          <w:tbl>
            <w:tblPr>
              <w:tblStyle w:val="Tabela-Siatka"/>
              <w:tblW w:w="9142" w:type="dxa"/>
              <w:tblLook w:val="04A0" w:firstRow="1" w:lastRow="0" w:firstColumn="1" w:lastColumn="0" w:noHBand="0" w:noVBand="1"/>
            </w:tblPr>
            <w:tblGrid>
              <w:gridCol w:w="4747"/>
              <w:gridCol w:w="2410"/>
              <w:gridCol w:w="1985"/>
            </w:tblGrid>
            <w:tr w:rsidR="00B67490" w:rsidRPr="00B67490" w14:paraId="567E57D1" w14:textId="77777777" w:rsidTr="003154DE">
              <w:tc>
                <w:tcPr>
                  <w:tcW w:w="4747" w:type="dxa"/>
                  <w:vAlign w:val="center"/>
                </w:tcPr>
                <w:p w14:paraId="0BF00375" w14:textId="77777777" w:rsidR="00B67490" w:rsidRPr="00B67490" w:rsidRDefault="00B67490" w:rsidP="003154DE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B67490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2410" w:type="dxa"/>
                  <w:vAlign w:val="center"/>
                </w:tcPr>
                <w:p w14:paraId="11C169B0" w14:textId="77777777" w:rsidR="00B67490" w:rsidRPr="00B67490" w:rsidRDefault="00B67490" w:rsidP="003154DE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B67490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1985" w:type="dxa"/>
                  <w:vAlign w:val="center"/>
                </w:tcPr>
                <w:p w14:paraId="440031AB" w14:textId="77777777" w:rsidR="00B67490" w:rsidRPr="00B67490" w:rsidRDefault="00B67490" w:rsidP="003154DE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B67490">
                    <w:rPr>
                      <w:rFonts w:ascii="Arial" w:hAnsi="Arial" w:cs="Arial"/>
                      <w:i/>
                      <w:sz w:val="20"/>
                      <w:szCs w:val="20"/>
                    </w:rPr>
                    <w:t>Wartość w zł</w:t>
                  </w:r>
                </w:p>
              </w:tc>
            </w:tr>
            <w:tr w:rsidR="00B67490" w:rsidRPr="00B67490" w14:paraId="4916818F" w14:textId="77777777" w:rsidTr="003154DE">
              <w:tc>
                <w:tcPr>
                  <w:tcW w:w="4747" w:type="dxa"/>
                </w:tcPr>
                <w:p w14:paraId="47FBDFF1" w14:textId="77777777" w:rsidR="00B67490" w:rsidRPr="00B67490" w:rsidRDefault="00B67490" w:rsidP="003154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24CAF36C" w14:textId="77777777" w:rsidR="00B67490" w:rsidRPr="00B67490" w:rsidRDefault="00B67490" w:rsidP="003154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</w:tcPr>
                <w:p w14:paraId="18E94C08" w14:textId="77777777" w:rsidR="00B67490" w:rsidRPr="00B67490" w:rsidRDefault="00B67490" w:rsidP="003154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67490" w:rsidRPr="00B67490" w14:paraId="3E86AD63" w14:textId="77777777" w:rsidTr="003154DE">
              <w:tc>
                <w:tcPr>
                  <w:tcW w:w="4747" w:type="dxa"/>
                </w:tcPr>
                <w:p w14:paraId="7F751CB1" w14:textId="77777777" w:rsidR="00B67490" w:rsidRPr="00B67490" w:rsidRDefault="00B67490" w:rsidP="003154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4ADAB906" w14:textId="77777777" w:rsidR="00B67490" w:rsidRPr="00B67490" w:rsidRDefault="00B67490" w:rsidP="003154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</w:tcPr>
                <w:p w14:paraId="43F8E56F" w14:textId="77777777" w:rsidR="00B67490" w:rsidRPr="00B67490" w:rsidRDefault="00B67490" w:rsidP="003154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67490" w:rsidRPr="00B67490" w14:paraId="1A161A19" w14:textId="77777777" w:rsidTr="003154DE">
              <w:tc>
                <w:tcPr>
                  <w:tcW w:w="4747" w:type="dxa"/>
                </w:tcPr>
                <w:p w14:paraId="4FB6958B" w14:textId="77777777" w:rsidR="00B67490" w:rsidRPr="00B67490" w:rsidRDefault="00B67490" w:rsidP="003154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2A93C286" w14:textId="77777777" w:rsidR="00B67490" w:rsidRPr="00B67490" w:rsidRDefault="00B67490" w:rsidP="003154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</w:tcPr>
                <w:p w14:paraId="019A5E08" w14:textId="77777777" w:rsidR="00B67490" w:rsidRPr="00B67490" w:rsidRDefault="00B67490" w:rsidP="003154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CF3E59B" w14:textId="77777777" w:rsidR="00B67490" w:rsidRPr="0033704A" w:rsidRDefault="00B67490" w:rsidP="003154DE">
            <w:pPr>
              <w:jc w:val="both"/>
              <w:rPr>
                <w:rFonts w:ascii="Arial" w:hAnsi="Arial" w:cs="Arial"/>
                <w:b/>
                <w:sz w:val="10"/>
                <w:szCs w:val="10"/>
                <w:u w:val="single"/>
              </w:rPr>
            </w:pPr>
          </w:p>
          <w:p w14:paraId="13BC5D51" w14:textId="77777777" w:rsidR="00B67490" w:rsidRPr="00E55B24" w:rsidRDefault="00B67490" w:rsidP="003154DE">
            <w:pPr>
              <w:rPr>
                <w:rFonts w:ascii="Arial" w:hAnsi="Arial" w:cs="Arial"/>
                <w:b/>
                <w:noProof/>
                <w:sz w:val="10"/>
                <w:szCs w:val="10"/>
              </w:rPr>
            </w:pPr>
          </w:p>
        </w:tc>
      </w:tr>
      <w:tr w:rsidR="00B67490" w14:paraId="2347E3DF" w14:textId="77777777" w:rsidTr="003154DE">
        <w:tc>
          <w:tcPr>
            <w:tcW w:w="351" w:type="dxa"/>
            <w:vAlign w:val="center"/>
          </w:tcPr>
          <w:p w14:paraId="14C0DB84" w14:textId="77777777" w:rsidR="00B67490" w:rsidRPr="00B67490" w:rsidRDefault="00B67490" w:rsidP="003154DE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9503" w:type="dxa"/>
            <w:gridSpan w:val="3"/>
            <w:vAlign w:val="center"/>
          </w:tcPr>
          <w:p w14:paraId="45B219CA" w14:textId="77777777" w:rsidR="00B67490" w:rsidRPr="00B67490" w:rsidRDefault="00B67490" w:rsidP="003154DE">
            <w:pPr>
              <w:ind w:left="75"/>
              <w:rPr>
                <w:rFonts w:ascii="Arial" w:hAnsi="Arial" w:cs="Arial"/>
                <w:sz w:val="20"/>
                <w:szCs w:val="20"/>
              </w:rPr>
            </w:pPr>
            <w:r w:rsidRPr="00B67490">
              <w:rPr>
                <w:rFonts w:ascii="Arial" w:hAnsi="Arial" w:cs="Arial"/>
                <w:sz w:val="20"/>
                <w:szCs w:val="20"/>
              </w:rPr>
              <w:t xml:space="preserve">Czy Wykonawca dysponuje pojazdami </w:t>
            </w:r>
            <w:r w:rsidR="00C21E1E">
              <w:rPr>
                <w:rFonts w:ascii="Arial" w:hAnsi="Arial" w:cs="Arial"/>
                <w:sz w:val="20"/>
                <w:szCs w:val="20"/>
              </w:rPr>
              <w:t>–</w:t>
            </w:r>
            <w:r w:rsidRPr="00B67490">
              <w:rPr>
                <w:rFonts w:ascii="Arial" w:hAnsi="Arial" w:cs="Arial"/>
                <w:sz w:val="20"/>
                <w:szCs w:val="20"/>
              </w:rPr>
              <w:t xml:space="preserve"> autocysternami</w:t>
            </w:r>
            <w:r w:rsidR="00C21E1E">
              <w:rPr>
                <w:rFonts w:ascii="Arial" w:hAnsi="Arial" w:cs="Arial"/>
                <w:sz w:val="20"/>
                <w:szCs w:val="20"/>
              </w:rPr>
              <w:t xml:space="preserve"> -</w:t>
            </w:r>
            <w:r w:rsidRPr="00B67490">
              <w:rPr>
                <w:rFonts w:ascii="Arial" w:hAnsi="Arial" w:cs="Arial"/>
                <w:sz w:val="20"/>
                <w:szCs w:val="20"/>
              </w:rPr>
              <w:t xml:space="preserve"> do przewozu oleju opałowego spełniającymi wszystkie wymagania określone w SWZ?</w:t>
            </w:r>
          </w:p>
          <w:p w14:paraId="5C94351F" w14:textId="77777777" w:rsidR="00B67490" w:rsidRPr="00B67490" w:rsidRDefault="00B67490" w:rsidP="003154DE">
            <w:pPr>
              <w:ind w:left="75"/>
              <w:rPr>
                <w:rFonts w:ascii="Arial" w:hAnsi="Arial" w:cs="Arial"/>
                <w:sz w:val="4"/>
                <w:szCs w:val="4"/>
              </w:rPr>
            </w:pPr>
          </w:p>
          <w:p w14:paraId="3CC6BED4" w14:textId="77777777" w:rsidR="00B67490" w:rsidRPr="00FA5CA4" w:rsidRDefault="00B67490" w:rsidP="003154D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279B3735" wp14:editId="08A1BEF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7" name="Prostokąt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05118F" id="Prostokąt 57" o:spid="_x0000_s1026" style="position:absolute;margin-left:1.05pt;margin-top:2.85pt;width:12pt;height:9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2F939951" w14:textId="77777777" w:rsidR="00B67490" w:rsidRPr="00B67490" w:rsidRDefault="00B67490" w:rsidP="003154D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4C6D8B25" w14:textId="77777777" w:rsidR="00B67490" w:rsidRPr="00FA5CA4" w:rsidRDefault="00B67490" w:rsidP="003154D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402844AD" wp14:editId="63DF821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6" name="Prostokąt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653B5E" id="Prostokąt 56" o:spid="_x0000_s1026" style="position:absolute;margin-left:1.05pt;margin-top:2.9pt;width:12pt;height:9.7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217FF8AA" w14:textId="77777777" w:rsidR="00B67490" w:rsidRPr="00B67490" w:rsidRDefault="00B67490" w:rsidP="003154D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  <w:p w14:paraId="45734CA7" w14:textId="77777777" w:rsidR="00B67490" w:rsidRPr="003112C7" w:rsidRDefault="00B67490" w:rsidP="003154DE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735073AA" w14:textId="77777777" w:rsidR="00B67490" w:rsidRPr="00B67490" w:rsidRDefault="00B67490" w:rsidP="00B67490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B6749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B67490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 xml:space="preserve">Wykaz </w:t>
            </w:r>
            <w:r w:rsidR="00747B23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pojazdów</w:t>
            </w:r>
            <w:r w:rsidRPr="00B6749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tabelę. </w:t>
            </w:r>
          </w:p>
          <w:p w14:paraId="70722828" w14:textId="77777777" w:rsidR="00B67490" w:rsidRPr="00B67490" w:rsidRDefault="00B67490" w:rsidP="003154DE">
            <w:pPr>
              <w:rPr>
                <w:rFonts w:ascii="Arial" w:hAnsi="Arial" w:cs="Arial"/>
                <w:i/>
                <w:sz w:val="10"/>
                <w:szCs w:val="10"/>
                <w:vertAlign w:val="superscript"/>
              </w:rPr>
            </w:pPr>
          </w:p>
          <w:tbl>
            <w:tblPr>
              <w:tblStyle w:val="Tabela-Siatka"/>
              <w:tblW w:w="9110" w:type="dxa"/>
              <w:tblLook w:val="04A0" w:firstRow="1" w:lastRow="0" w:firstColumn="1" w:lastColumn="0" w:noHBand="0" w:noVBand="1"/>
            </w:tblPr>
            <w:tblGrid>
              <w:gridCol w:w="2306"/>
              <w:gridCol w:w="1842"/>
              <w:gridCol w:w="2410"/>
              <w:gridCol w:w="2552"/>
            </w:tblGrid>
            <w:tr w:rsidR="00B67490" w:rsidRPr="00B67490" w14:paraId="631E8EEA" w14:textId="77777777" w:rsidTr="003154DE">
              <w:tc>
                <w:tcPr>
                  <w:tcW w:w="2306" w:type="dxa"/>
                  <w:vAlign w:val="center"/>
                </w:tcPr>
                <w:p w14:paraId="667B79D8" w14:textId="77777777" w:rsidR="00B67490" w:rsidRPr="00B67490" w:rsidRDefault="00B67490" w:rsidP="003154DE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B67490">
                    <w:rPr>
                      <w:rFonts w:ascii="Arial" w:hAnsi="Arial" w:cs="Arial"/>
                      <w:i/>
                      <w:sz w:val="20"/>
                      <w:szCs w:val="20"/>
                    </w:rPr>
                    <w:t>Marka i typ pojazdu</w:t>
                  </w:r>
                </w:p>
              </w:tc>
              <w:tc>
                <w:tcPr>
                  <w:tcW w:w="1842" w:type="dxa"/>
                  <w:vAlign w:val="center"/>
                </w:tcPr>
                <w:p w14:paraId="29FE424A" w14:textId="77777777" w:rsidR="00B67490" w:rsidRPr="00B67490" w:rsidRDefault="00B67490" w:rsidP="003154DE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B67490">
                    <w:rPr>
                      <w:rFonts w:ascii="Arial" w:hAnsi="Arial" w:cs="Arial"/>
                      <w:i/>
                      <w:sz w:val="20"/>
                      <w:szCs w:val="20"/>
                    </w:rPr>
                    <w:t>Nr rej. pojazdu</w:t>
                  </w:r>
                </w:p>
              </w:tc>
              <w:tc>
                <w:tcPr>
                  <w:tcW w:w="2410" w:type="dxa"/>
                  <w:vAlign w:val="center"/>
                </w:tcPr>
                <w:p w14:paraId="1A41DD2A" w14:textId="77777777" w:rsidR="00B67490" w:rsidRPr="00B67490" w:rsidRDefault="00B67490" w:rsidP="003154DE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B67490">
                    <w:rPr>
                      <w:rFonts w:ascii="Arial" w:hAnsi="Arial" w:cs="Arial"/>
                      <w:i/>
                      <w:sz w:val="20"/>
                      <w:szCs w:val="20"/>
                    </w:rPr>
                    <w:t>Ładowność (pojemność cysterny w litrach)</w:t>
                  </w:r>
                </w:p>
              </w:tc>
              <w:tc>
                <w:tcPr>
                  <w:tcW w:w="2552" w:type="dxa"/>
                  <w:vAlign w:val="center"/>
                </w:tcPr>
                <w:p w14:paraId="6BCE4449" w14:textId="77777777" w:rsidR="00B67490" w:rsidRPr="00B67490" w:rsidRDefault="00B67490" w:rsidP="003154DE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B67490">
                    <w:rPr>
                      <w:rFonts w:ascii="Arial" w:hAnsi="Arial" w:cs="Arial"/>
                      <w:i/>
                      <w:sz w:val="20"/>
                      <w:szCs w:val="20"/>
                    </w:rPr>
                    <w:t>Podstawa dysponowania pojazdem</w:t>
                  </w:r>
                </w:p>
              </w:tc>
            </w:tr>
            <w:tr w:rsidR="00B67490" w14:paraId="4435225F" w14:textId="77777777" w:rsidTr="003154DE">
              <w:tc>
                <w:tcPr>
                  <w:tcW w:w="2306" w:type="dxa"/>
                </w:tcPr>
                <w:p w14:paraId="265DA484" w14:textId="77777777" w:rsidR="00B67490" w:rsidRDefault="00B67490" w:rsidP="003154D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42" w:type="dxa"/>
                </w:tcPr>
                <w:p w14:paraId="717D18F1" w14:textId="77777777" w:rsidR="00B67490" w:rsidRDefault="00B67490" w:rsidP="003154D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10" w:type="dxa"/>
                </w:tcPr>
                <w:p w14:paraId="6732D035" w14:textId="77777777" w:rsidR="00B67490" w:rsidRDefault="00B67490" w:rsidP="003154D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</w:tcPr>
                <w:p w14:paraId="236A686F" w14:textId="77777777" w:rsidR="00B67490" w:rsidRDefault="00B67490" w:rsidP="003154DE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B67490" w14:paraId="131F0916" w14:textId="77777777" w:rsidTr="003154DE">
              <w:tc>
                <w:tcPr>
                  <w:tcW w:w="2306" w:type="dxa"/>
                </w:tcPr>
                <w:p w14:paraId="45746B41" w14:textId="77777777" w:rsidR="00B67490" w:rsidRDefault="00B67490" w:rsidP="003154D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42" w:type="dxa"/>
                </w:tcPr>
                <w:p w14:paraId="1E43872A" w14:textId="77777777" w:rsidR="00B67490" w:rsidRDefault="00B67490" w:rsidP="003154D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10" w:type="dxa"/>
                </w:tcPr>
                <w:p w14:paraId="1FA514FA" w14:textId="77777777" w:rsidR="00B67490" w:rsidRDefault="00B67490" w:rsidP="003154D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</w:tcPr>
                <w:p w14:paraId="1B226F93" w14:textId="77777777" w:rsidR="00B67490" w:rsidRDefault="00B67490" w:rsidP="003154DE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B67490" w14:paraId="55AA504B" w14:textId="77777777" w:rsidTr="003154DE">
              <w:tc>
                <w:tcPr>
                  <w:tcW w:w="2306" w:type="dxa"/>
                </w:tcPr>
                <w:p w14:paraId="28AC4AB0" w14:textId="77777777" w:rsidR="00B67490" w:rsidRDefault="00B67490" w:rsidP="003154D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42" w:type="dxa"/>
                </w:tcPr>
                <w:p w14:paraId="74BA1687" w14:textId="77777777" w:rsidR="00B67490" w:rsidRDefault="00B67490" w:rsidP="003154D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10" w:type="dxa"/>
                </w:tcPr>
                <w:p w14:paraId="21FF3C05" w14:textId="77777777" w:rsidR="00B67490" w:rsidRDefault="00B67490" w:rsidP="003154D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</w:tcPr>
                <w:p w14:paraId="57AE52C6" w14:textId="77777777" w:rsidR="00B67490" w:rsidRDefault="00B67490" w:rsidP="003154DE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14:paraId="01D72956" w14:textId="77777777" w:rsidR="00B67490" w:rsidRPr="00B67490" w:rsidRDefault="00B67490" w:rsidP="003154DE">
            <w:pPr>
              <w:jc w:val="both"/>
              <w:rPr>
                <w:rFonts w:ascii="Arial" w:hAnsi="Arial" w:cs="Arial"/>
                <w:i/>
                <w:sz w:val="10"/>
                <w:szCs w:val="10"/>
                <w:lang w:eastAsia="en-GB"/>
              </w:rPr>
            </w:pPr>
          </w:p>
          <w:p w14:paraId="365984C9" w14:textId="77777777" w:rsidR="00B67490" w:rsidRPr="003112C7" w:rsidRDefault="00B67490" w:rsidP="003154DE">
            <w:pPr>
              <w:jc w:val="both"/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B67490" w14:paraId="79C0C706" w14:textId="77777777" w:rsidTr="003154DE">
        <w:tc>
          <w:tcPr>
            <w:tcW w:w="9854" w:type="dxa"/>
            <w:gridSpan w:val="4"/>
            <w:vAlign w:val="center"/>
          </w:tcPr>
          <w:p w14:paraId="17FDAC1E" w14:textId="77777777" w:rsidR="00B67490" w:rsidRPr="00B67490" w:rsidRDefault="00B67490" w:rsidP="003154DE">
            <w:pPr>
              <w:ind w:left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67490">
              <w:rPr>
                <w:rFonts w:ascii="Arial" w:hAnsi="Arial" w:cs="Arial"/>
                <w:b/>
                <w:sz w:val="20"/>
                <w:szCs w:val="20"/>
              </w:rPr>
              <w:lastRenderedPageBreak/>
              <w:t>Uprawnienia do prowadzenia działalności</w:t>
            </w:r>
          </w:p>
        </w:tc>
      </w:tr>
      <w:tr w:rsidR="00B67490" w14:paraId="22BD5134" w14:textId="77777777" w:rsidTr="003154DE">
        <w:tc>
          <w:tcPr>
            <w:tcW w:w="351" w:type="dxa"/>
            <w:vAlign w:val="center"/>
          </w:tcPr>
          <w:p w14:paraId="73A01FFF" w14:textId="77777777" w:rsidR="00B67490" w:rsidRPr="00B67490" w:rsidRDefault="00B67490" w:rsidP="003154DE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002" w:type="dxa"/>
            <w:vAlign w:val="center"/>
          </w:tcPr>
          <w:p w14:paraId="60F86C5A" w14:textId="77777777" w:rsidR="00B67490" w:rsidRPr="00B67490" w:rsidRDefault="00B67490" w:rsidP="003154DE">
            <w:pPr>
              <w:rPr>
                <w:rFonts w:ascii="Arial" w:hAnsi="Arial" w:cs="Arial"/>
                <w:sz w:val="20"/>
                <w:szCs w:val="20"/>
              </w:rPr>
            </w:pPr>
            <w:r w:rsidRPr="00B67490">
              <w:rPr>
                <w:rFonts w:ascii="Arial" w:hAnsi="Arial" w:cs="Arial"/>
                <w:sz w:val="20"/>
                <w:szCs w:val="20"/>
              </w:rPr>
              <w:t>Czy Wykonawca posiada ważną koncesję na obrót paliwami ciekłymi zgodnie z ustawą z dnia 10 kwietnia 1997r. Prawo energetyczne?</w:t>
            </w:r>
          </w:p>
        </w:tc>
        <w:tc>
          <w:tcPr>
            <w:tcW w:w="4501" w:type="dxa"/>
            <w:gridSpan w:val="2"/>
            <w:vAlign w:val="center"/>
          </w:tcPr>
          <w:p w14:paraId="35619622" w14:textId="77777777" w:rsidR="00B67490" w:rsidRPr="00FA5CA4" w:rsidRDefault="00B67490" w:rsidP="003154D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108F16CF" wp14:editId="5C6AC43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5" name="Prostokąt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D899C5" id="Prostokąt 55" o:spid="_x0000_s1026" style="position:absolute;margin-left:1.05pt;margin-top:2.85pt;width:12pt;height:9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7BC95D3B" w14:textId="77777777" w:rsidR="00B67490" w:rsidRPr="00B67490" w:rsidRDefault="00B67490" w:rsidP="003154D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</w:t>
            </w:r>
          </w:p>
          <w:p w14:paraId="770A9A30" w14:textId="77777777" w:rsidR="00B67490" w:rsidRPr="00FA5CA4" w:rsidRDefault="00B67490" w:rsidP="003154D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06F7251E" wp14:editId="525791E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4" name="Prostokąt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A33A30" id="Prostokąt 54" o:spid="_x0000_s1026" style="position:absolute;margin-left:1.05pt;margin-top:2.9pt;width:12pt;height:9.7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6CCA2A15" w14:textId="77777777" w:rsidR="00B67490" w:rsidRPr="00B67490" w:rsidRDefault="00B67490" w:rsidP="003154D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</w:tc>
      </w:tr>
      <w:tr w:rsidR="00B67490" w14:paraId="0EEB36BC" w14:textId="77777777" w:rsidTr="003154DE">
        <w:tc>
          <w:tcPr>
            <w:tcW w:w="351" w:type="dxa"/>
            <w:vAlign w:val="center"/>
          </w:tcPr>
          <w:p w14:paraId="53E10F2E" w14:textId="77777777" w:rsidR="00B67490" w:rsidRPr="00B67490" w:rsidRDefault="00B67490" w:rsidP="003154DE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 xml:space="preserve">6. </w:t>
            </w:r>
          </w:p>
        </w:tc>
        <w:tc>
          <w:tcPr>
            <w:tcW w:w="5002" w:type="dxa"/>
            <w:vAlign w:val="center"/>
          </w:tcPr>
          <w:p w14:paraId="7C104900" w14:textId="77777777" w:rsidR="00B67490" w:rsidRPr="00B67490" w:rsidRDefault="00B67490" w:rsidP="003154DE">
            <w:pPr>
              <w:rPr>
                <w:rFonts w:ascii="Arial" w:hAnsi="Arial" w:cs="Arial"/>
                <w:sz w:val="20"/>
                <w:szCs w:val="20"/>
              </w:rPr>
            </w:pPr>
            <w:r w:rsidRPr="00B67490">
              <w:rPr>
                <w:rFonts w:ascii="Arial" w:hAnsi="Arial" w:cs="Arial"/>
                <w:sz w:val="20"/>
                <w:szCs w:val="20"/>
              </w:rPr>
              <w:t>Czy Wykonawca jest importerem paliw płynnych?</w:t>
            </w:r>
          </w:p>
        </w:tc>
        <w:tc>
          <w:tcPr>
            <w:tcW w:w="4501" w:type="dxa"/>
            <w:gridSpan w:val="2"/>
            <w:vAlign w:val="center"/>
          </w:tcPr>
          <w:p w14:paraId="17CD776B" w14:textId="77777777" w:rsidR="00B67490" w:rsidRPr="00FA5CA4" w:rsidRDefault="00B67490" w:rsidP="003154D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0485A9AF" wp14:editId="16CB52B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3" name="Prostokąt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0C10C2" id="Prostokąt 53" o:spid="_x0000_s1026" style="position:absolute;margin-left:1.05pt;margin-top:2.85pt;width:12pt;height:9.7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406B056F" w14:textId="77777777" w:rsidR="00B67490" w:rsidRPr="00B67490" w:rsidRDefault="00B67490" w:rsidP="003154D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</w:t>
            </w:r>
          </w:p>
          <w:p w14:paraId="64BC4AB0" w14:textId="77777777" w:rsidR="00B67490" w:rsidRPr="00FA5CA4" w:rsidRDefault="00B67490" w:rsidP="003154D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11316D3C" wp14:editId="30384B1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2" name="Prostokąt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16BB06" id="Prostokąt 52" o:spid="_x0000_s1026" style="position:absolute;margin-left:1.05pt;margin-top:2.9pt;width:12pt;height:9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268A3A33" w14:textId="77777777" w:rsidR="00B67490" w:rsidRPr="00B67490" w:rsidRDefault="00B67490" w:rsidP="003154D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  <w:p w14:paraId="1FE77E76" w14:textId="77777777" w:rsidR="00B67490" w:rsidRPr="00B67490" w:rsidRDefault="00B67490" w:rsidP="00B67490">
            <w:pPr>
              <w:rPr>
                <w:noProof/>
                <w:sz w:val="20"/>
                <w:szCs w:val="20"/>
              </w:rPr>
            </w:pPr>
            <w:r w:rsidRPr="00B6749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 przypadku odpowiedzi „TAK” Wykonawca wypełnia wiersz 7</w:t>
            </w:r>
          </w:p>
        </w:tc>
      </w:tr>
      <w:tr w:rsidR="00B67490" w14:paraId="0C9B6315" w14:textId="77777777" w:rsidTr="003154DE">
        <w:tc>
          <w:tcPr>
            <w:tcW w:w="351" w:type="dxa"/>
            <w:vAlign w:val="center"/>
          </w:tcPr>
          <w:p w14:paraId="709F70CF" w14:textId="77777777" w:rsidR="00B67490" w:rsidRPr="00B67490" w:rsidRDefault="00B67490" w:rsidP="003154DE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002" w:type="dxa"/>
            <w:vAlign w:val="center"/>
          </w:tcPr>
          <w:p w14:paraId="2FB79CFA" w14:textId="77777777" w:rsidR="00B67490" w:rsidRPr="00B67490" w:rsidRDefault="00B67490" w:rsidP="003154DE">
            <w:pPr>
              <w:rPr>
                <w:rFonts w:ascii="Arial" w:hAnsi="Arial" w:cs="Arial"/>
                <w:sz w:val="20"/>
                <w:szCs w:val="20"/>
              </w:rPr>
            </w:pPr>
            <w:r w:rsidRPr="00B67490">
              <w:rPr>
                <w:rFonts w:ascii="Arial" w:hAnsi="Arial" w:cs="Arial"/>
                <w:sz w:val="20"/>
                <w:szCs w:val="20"/>
              </w:rPr>
              <w:t>Czy Wykonawca posiada ważną koncesję na obrót paliwami ciekłymi z zagranicą, zgodnie z ustawą z dnia 10 kwietnia 1997r. Prawo energetyczne?</w:t>
            </w:r>
          </w:p>
        </w:tc>
        <w:tc>
          <w:tcPr>
            <w:tcW w:w="4501" w:type="dxa"/>
            <w:gridSpan w:val="2"/>
            <w:vAlign w:val="center"/>
          </w:tcPr>
          <w:p w14:paraId="320DEC53" w14:textId="77777777" w:rsidR="00B67490" w:rsidRPr="00FA5CA4" w:rsidRDefault="00B67490" w:rsidP="003154D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7AA5CFAD" wp14:editId="461D18A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8" name="Prostokąt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F65AC3" id="Prostokąt 48" o:spid="_x0000_s1026" style="position:absolute;margin-left:1.05pt;margin-top:2.85pt;width:12pt;height:9.7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5B300D42" w14:textId="77777777" w:rsidR="00B67490" w:rsidRPr="00B67490" w:rsidRDefault="00B67490" w:rsidP="003154D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</w:t>
            </w:r>
          </w:p>
          <w:p w14:paraId="5D798666" w14:textId="77777777" w:rsidR="00B67490" w:rsidRPr="00FA5CA4" w:rsidRDefault="00B67490" w:rsidP="003154D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6546D132" wp14:editId="68D45CE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47" name="Prostokąt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1A786A" id="Prostokąt 47" o:spid="_x0000_s1026" style="position:absolute;margin-left:1.05pt;margin-top:2.9pt;width:12pt;height:9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1A25E6B3" w14:textId="77777777" w:rsidR="00B67490" w:rsidRDefault="00B67490" w:rsidP="003154D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  <w:p w14:paraId="3B102D3B" w14:textId="77777777" w:rsidR="00C21E1E" w:rsidRDefault="00C21E1E" w:rsidP="003154D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76A3FFDB" w14:textId="77777777" w:rsidR="00C21E1E" w:rsidRPr="00B67490" w:rsidRDefault="00C21E1E" w:rsidP="00C21E1E">
            <w:pPr>
              <w:rPr>
                <w:noProof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warunkowo w przypadku odpowiedzi „TAK” w wierszu nr 6 powyżej</w:t>
            </w:r>
          </w:p>
        </w:tc>
      </w:tr>
    </w:tbl>
    <w:p w14:paraId="4034CD1C" w14:textId="77777777" w:rsidR="00B67490" w:rsidRDefault="00B67490" w:rsidP="00B67490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4AD72A7" w14:textId="77777777" w:rsidR="00053766" w:rsidRDefault="00053766" w:rsidP="0033704A">
      <w:pPr>
        <w:spacing w:after="0" w:line="240" w:lineRule="auto"/>
        <w:ind w:left="993" w:hanging="993"/>
        <w:rPr>
          <w:rFonts w:ascii="Arial" w:hAnsi="Arial" w:cs="Arial"/>
          <w:b/>
          <w:color w:val="FF0000"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5B2F89">
        <w:rPr>
          <w:rFonts w:ascii="Arial" w:hAnsi="Arial" w:cs="Arial"/>
          <w:b/>
          <w:sz w:val="20"/>
          <w:szCs w:val="20"/>
        </w:rPr>
        <w:t>dostawy</w:t>
      </w:r>
    </w:p>
    <w:p w14:paraId="4D145572" w14:textId="77777777" w:rsidR="003B18D8" w:rsidRPr="008A3CBE" w:rsidRDefault="003B18D8" w:rsidP="003B18D8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467372" w14:paraId="518906D8" w14:textId="77777777" w:rsidTr="004E1502">
        <w:tc>
          <w:tcPr>
            <w:tcW w:w="426" w:type="dxa"/>
            <w:vAlign w:val="center"/>
          </w:tcPr>
          <w:p w14:paraId="201EDC05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5AEB6AFB" w14:textId="77777777" w:rsidR="00467372" w:rsidRPr="003B18D8" w:rsidRDefault="003A7301" w:rsidP="00B67490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 xml:space="preserve">Czy oferowany przez Wykonawcę przedmiot zamówienia – </w:t>
            </w:r>
            <w:r w:rsidR="00B67490">
              <w:rPr>
                <w:rFonts w:ascii="Arial" w:hAnsi="Arial" w:cs="Arial"/>
                <w:sz w:val="20"/>
                <w:szCs w:val="20"/>
              </w:rPr>
              <w:t>olej opałowy</w:t>
            </w:r>
            <w:r w:rsidRPr="003A7301">
              <w:rPr>
                <w:rFonts w:ascii="Arial" w:hAnsi="Arial" w:cs="Arial"/>
                <w:sz w:val="20"/>
                <w:szCs w:val="20"/>
              </w:rPr>
              <w:t xml:space="preserve"> - spełnia wszystkie określone przez Zamawiającego, w dokumentach zamówienia (SWZ), wymagania, cechy lub kryteria?</w:t>
            </w:r>
          </w:p>
        </w:tc>
        <w:tc>
          <w:tcPr>
            <w:tcW w:w="3650" w:type="dxa"/>
            <w:vAlign w:val="center"/>
          </w:tcPr>
          <w:p w14:paraId="1473FDBF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35FCFFC8" wp14:editId="45ED6AC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4A5D31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0DA44B4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08A8FB3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40264D4D" wp14:editId="18706A3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9A4075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EB7857E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10D85EAB" w14:textId="77777777" w:rsidR="00D466F9" w:rsidRDefault="00D466F9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</w:p>
    <w:p w14:paraId="57B48390" w14:textId="77777777" w:rsidR="00F60A5D" w:rsidRDefault="00F60A5D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4328030E" w14:textId="77777777" w:rsidR="00F60A5D" w:rsidRPr="00367B75" w:rsidRDefault="00F60A5D" w:rsidP="00F60A5D">
      <w:pPr>
        <w:spacing w:after="0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59399020" w14:textId="77777777" w:rsidTr="00EF04B7">
        <w:tc>
          <w:tcPr>
            <w:tcW w:w="392" w:type="dxa"/>
            <w:vAlign w:val="center"/>
          </w:tcPr>
          <w:p w14:paraId="7109FE75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2773CE8F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20C807C3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2BA7F216" wp14:editId="64FF069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5033F3C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4DE8614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7CA769F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26AD9FF6" wp14:editId="6DDE5B8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3A5613E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D3584F0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61F93358" w14:textId="77777777" w:rsidTr="00EF04B7">
        <w:tc>
          <w:tcPr>
            <w:tcW w:w="392" w:type="dxa"/>
            <w:vAlign w:val="center"/>
          </w:tcPr>
          <w:p w14:paraId="105B0A86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245" w:type="dxa"/>
            <w:vAlign w:val="center"/>
          </w:tcPr>
          <w:p w14:paraId="0FAF6391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568B5D95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066B69D3" wp14:editId="61C7744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334458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B9207E7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C45FC89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3BC4C393" wp14:editId="068FBAF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88B07C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53F608E2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0BF9C59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71DDB86D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64706AC0" w14:textId="77777777" w:rsidTr="00EF04B7">
        <w:tc>
          <w:tcPr>
            <w:tcW w:w="392" w:type="dxa"/>
            <w:vAlign w:val="center"/>
          </w:tcPr>
          <w:p w14:paraId="303399A7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5" w:type="dxa"/>
            <w:vAlign w:val="center"/>
          </w:tcPr>
          <w:p w14:paraId="469A579C" w14:textId="77777777" w:rsidR="00467372" w:rsidRPr="008C4743" w:rsidRDefault="00467372" w:rsidP="00EF0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2A1FE180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53036F8A" wp14:editId="45DADF9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8AABF3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41ABF92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134163D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78C18C1C" wp14:editId="3428F49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3D7A38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645DF9A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19FEEB0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5F94A450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2486E183" w14:textId="77777777" w:rsidTr="00991CF4">
        <w:tc>
          <w:tcPr>
            <w:tcW w:w="392" w:type="dxa"/>
            <w:vAlign w:val="center"/>
          </w:tcPr>
          <w:p w14:paraId="47BC31D9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19D13377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  <w:vAlign w:val="center"/>
          </w:tcPr>
          <w:p w14:paraId="09B029B6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223C771D" wp14:editId="04B24BB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A9CE02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63CD78D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7260B0D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4710279D" wp14:editId="51CC945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BFCCA24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982A87E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6C868A59" w14:textId="77777777" w:rsidTr="00E55B24">
        <w:tc>
          <w:tcPr>
            <w:tcW w:w="9854" w:type="dxa"/>
            <w:gridSpan w:val="3"/>
          </w:tcPr>
          <w:p w14:paraId="65861C41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64F6D642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14EA9CA5" w14:textId="77777777" w:rsidTr="00EF04B7">
        <w:tc>
          <w:tcPr>
            <w:tcW w:w="392" w:type="dxa"/>
            <w:vAlign w:val="center"/>
          </w:tcPr>
          <w:p w14:paraId="00767983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5C204FC2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5EA0B605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3063B36F" wp14:editId="7BE77D6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B88727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673BC60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10E918F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7AC25DE2" wp14:editId="0D98B15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14D3A9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6F2D6E5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D2ACEA7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6E46D719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2EB6D2CB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36C18133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388657FF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4F764592" w14:textId="77777777" w:rsidTr="00EF04B7">
        <w:tc>
          <w:tcPr>
            <w:tcW w:w="392" w:type="dxa"/>
            <w:vAlign w:val="center"/>
          </w:tcPr>
          <w:p w14:paraId="0788129A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0A3E5B51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1541DCD7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AC1D03E" w14:textId="77777777" w:rsidR="00C21E1E" w:rsidRDefault="00C21E1E" w:rsidP="0085223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35D85BC1" wp14:editId="4844CC56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118745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48AF66" id="Prostokąt 18" o:spid="_x0000_s1026" style="position:absolute;margin-left:1pt;margin-top:9.35pt;width:12pt;height:9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" filled="f" strokecolor="black [3213]" strokeweight=".5pt"/>
                  </w:pict>
                </mc:Fallback>
              </mc:AlternateContent>
            </w:r>
            <w:r w:rsidR="00467372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85E8D7A" w14:textId="77777777" w:rsidR="00467372" w:rsidRDefault="00C21E1E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 w:rsidR="00467372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="00467372"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E664893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125FD530" wp14:editId="0182530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7E1D61A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4FB25A4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1DFD055" w14:textId="77777777" w:rsidR="00467372" w:rsidRPr="003A7301" w:rsidRDefault="00467372" w:rsidP="0085223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224818DC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  <w:p w14:paraId="42EE6A71" w14:textId="77777777" w:rsidR="00C21E1E" w:rsidRDefault="00C21E1E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</w:p>
        </w:tc>
      </w:tr>
      <w:tr w:rsidR="00467372" w14:paraId="6F7AEBF2" w14:textId="77777777" w:rsidTr="00EF04B7">
        <w:tc>
          <w:tcPr>
            <w:tcW w:w="392" w:type="dxa"/>
            <w:vAlign w:val="center"/>
          </w:tcPr>
          <w:p w14:paraId="0757C7B0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7</w:t>
            </w:r>
          </w:p>
        </w:tc>
        <w:tc>
          <w:tcPr>
            <w:tcW w:w="5245" w:type="dxa"/>
            <w:vAlign w:val="center"/>
          </w:tcPr>
          <w:p w14:paraId="4D944FA7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4DC093A8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7FB7FD0B" wp14:editId="5073967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B4BF142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FED73A3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37A2BBB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7D604831" wp14:editId="71BE6E6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1E8FD3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0EC4DA0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46A9871" w14:textId="77777777" w:rsidR="00467372" w:rsidRPr="00E77E2E" w:rsidRDefault="00467372" w:rsidP="0085223C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0866EC11" w14:textId="77777777" w:rsidR="00467372" w:rsidRPr="00E77E2E" w:rsidRDefault="00467372" w:rsidP="00E77E2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6B358F" w14:paraId="088019E4" w14:textId="77777777" w:rsidTr="00EF04B7">
        <w:tc>
          <w:tcPr>
            <w:tcW w:w="392" w:type="dxa"/>
            <w:vAlign w:val="center"/>
          </w:tcPr>
          <w:p w14:paraId="59BAA472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68438D4B" w14:textId="77777777" w:rsidR="006B358F" w:rsidRDefault="00BF3295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029054F6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319DF66E" wp14:editId="1403966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E57939B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6180541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28E8F0C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68AEC3D7" wp14:editId="139BECB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A2DF7F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212704B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86A91D0" w14:textId="77777777" w:rsidR="00BF3295" w:rsidRPr="00BE2DFF" w:rsidRDefault="00BF3295" w:rsidP="00BF3295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4B68A49E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356E0729" w14:textId="77777777" w:rsidR="00F60A5D" w:rsidRPr="0079220F" w:rsidRDefault="00F60A5D" w:rsidP="00F60A5D">
      <w:pPr>
        <w:spacing w:after="0"/>
        <w:rPr>
          <w:sz w:val="10"/>
          <w:szCs w:val="10"/>
          <w:lang w:eastAsia="en-GB"/>
        </w:rPr>
      </w:pPr>
    </w:p>
    <w:p w14:paraId="591586BC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29DEC825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62B0F1DB" w14:textId="77777777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</w:p>
    <w:p w14:paraId="393B4429" w14:textId="77777777" w:rsidR="0079220F" w:rsidRDefault="0079220F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31B2BE6C" w14:textId="77777777" w:rsidR="00D466F9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314013CC" w14:textId="77777777" w:rsidR="00D466F9" w:rsidRPr="004C2458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0244356E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0DC278E8" w14:textId="77777777" w:rsidR="0054285E" w:rsidRPr="0054285E" w:rsidRDefault="0054285E" w:rsidP="007922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54285E" w:rsidRPr="0054285E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DF61D" w14:textId="77777777" w:rsidR="00B9398B" w:rsidRDefault="00B9398B" w:rsidP="0072005B">
      <w:pPr>
        <w:spacing w:after="0" w:line="240" w:lineRule="auto"/>
      </w:pPr>
      <w:r>
        <w:separator/>
      </w:r>
    </w:p>
  </w:endnote>
  <w:endnote w:type="continuationSeparator" w:id="0">
    <w:p w14:paraId="334C3BE7" w14:textId="77777777" w:rsidR="00B9398B" w:rsidRDefault="00B9398B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58401BFF" w14:textId="77777777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4F94BD2" wp14:editId="1ADE9E78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66DC9EDE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9F03ED" w:rsidRPr="009F03ED">
          <w:rPr>
            <w:rFonts w:ascii="Arial" w:eastAsiaTheme="majorEastAsia" w:hAnsi="Arial" w:cs="Arial"/>
            <w:noProof/>
            <w:sz w:val="20"/>
            <w:szCs w:val="20"/>
          </w:rPr>
          <w:t>1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2E7EE087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48241" w14:textId="77777777" w:rsidR="00B9398B" w:rsidRDefault="00B9398B" w:rsidP="0072005B">
      <w:pPr>
        <w:spacing w:after="0" w:line="240" w:lineRule="auto"/>
      </w:pPr>
      <w:r>
        <w:separator/>
      </w:r>
    </w:p>
  </w:footnote>
  <w:footnote w:type="continuationSeparator" w:id="0">
    <w:p w14:paraId="55EF1EBE" w14:textId="77777777" w:rsidR="00B9398B" w:rsidRDefault="00B9398B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E26"/>
    <w:rsid w:val="000138D9"/>
    <w:rsid w:val="00034787"/>
    <w:rsid w:val="00043072"/>
    <w:rsid w:val="00043AE6"/>
    <w:rsid w:val="00053766"/>
    <w:rsid w:val="000A3649"/>
    <w:rsid w:val="000B474F"/>
    <w:rsid w:val="000C0061"/>
    <w:rsid w:val="001239B1"/>
    <w:rsid w:val="00141A21"/>
    <w:rsid w:val="00152725"/>
    <w:rsid w:val="00183FB7"/>
    <w:rsid w:val="00184D67"/>
    <w:rsid w:val="00186899"/>
    <w:rsid w:val="001A0077"/>
    <w:rsid w:val="00267D08"/>
    <w:rsid w:val="00277120"/>
    <w:rsid w:val="002F17EF"/>
    <w:rsid w:val="00300012"/>
    <w:rsid w:val="003024A3"/>
    <w:rsid w:val="0033704A"/>
    <w:rsid w:val="003611E2"/>
    <w:rsid w:val="00367B75"/>
    <w:rsid w:val="00382210"/>
    <w:rsid w:val="003943F4"/>
    <w:rsid w:val="00395695"/>
    <w:rsid w:val="003A3600"/>
    <w:rsid w:val="003A7301"/>
    <w:rsid w:val="003B0BDB"/>
    <w:rsid w:val="003B18D8"/>
    <w:rsid w:val="003C663D"/>
    <w:rsid w:val="003C6B40"/>
    <w:rsid w:val="003D1212"/>
    <w:rsid w:val="004112E6"/>
    <w:rsid w:val="004313BB"/>
    <w:rsid w:val="0045718E"/>
    <w:rsid w:val="00467372"/>
    <w:rsid w:val="004B0155"/>
    <w:rsid w:val="004B0312"/>
    <w:rsid w:val="004B0470"/>
    <w:rsid w:val="004B5190"/>
    <w:rsid w:val="004B7401"/>
    <w:rsid w:val="004E1502"/>
    <w:rsid w:val="004E5CE6"/>
    <w:rsid w:val="005269FE"/>
    <w:rsid w:val="00527154"/>
    <w:rsid w:val="0054285E"/>
    <w:rsid w:val="00554AF0"/>
    <w:rsid w:val="00555096"/>
    <w:rsid w:val="00584CB5"/>
    <w:rsid w:val="005B2F89"/>
    <w:rsid w:val="005F3418"/>
    <w:rsid w:val="006B358F"/>
    <w:rsid w:val="006B697B"/>
    <w:rsid w:val="006C1313"/>
    <w:rsid w:val="006E54F9"/>
    <w:rsid w:val="007030FD"/>
    <w:rsid w:val="00714430"/>
    <w:rsid w:val="0072005B"/>
    <w:rsid w:val="007338BF"/>
    <w:rsid w:val="00747B23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90E0A"/>
    <w:rsid w:val="008A3CBE"/>
    <w:rsid w:val="008B5A0B"/>
    <w:rsid w:val="008C4743"/>
    <w:rsid w:val="008D21D3"/>
    <w:rsid w:val="008F2D26"/>
    <w:rsid w:val="00913777"/>
    <w:rsid w:val="00941D26"/>
    <w:rsid w:val="00981B8F"/>
    <w:rsid w:val="00991CF4"/>
    <w:rsid w:val="009B4EF0"/>
    <w:rsid w:val="009D52F8"/>
    <w:rsid w:val="009F03ED"/>
    <w:rsid w:val="00A23251"/>
    <w:rsid w:val="00A30509"/>
    <w:rsid w:val="00A42EF3"/>
    <w:rsid w:val="00A554DE"/>
    <w:rsid w:val="00A5793A"/>
    <w:rsid w:val="00A631A3"/>
    <w:rsid w:val="00A77554"/>
    <w:rsid w:val="00AC7CE6"/>
    <w:rsid w:val="00AD7487"/>
    <w:rsid w:val="00AE4147"/>
    <w:rsid w:val="00AF36C6"/>
    <w:rsid w:val="00B06110"/>
    <w:rsid w:val="00B5702E"/>
    <w:rsid w:val="00B62AC4"/>
    <w:rsid w:val="00B666DB"/>
    <w:rsid w:val="00B67490"/>
    <w:rsid w:val="00B755E0"/>
    <w:rsid w:val="00B9398B"/>
    <w:rsid w:val="00BA175A"/>
    <w:rsid w:val="00BA3EFC"/>
    <w:rsid w:val="00BD289C"/>
    <w:rsid w:val="00BE2DFF"/>
    <w:rsid w:val="00BE33CE"/>
    <w:rsid w:val="00BF3295"/>
    <w:rsid w:val="00C1034D"/>
    <w:rsid w:val="00C21E1E"/>
    <w:rsid w:val="00C872D5"/>
    <w:rsid w:val="00CA05D2"/>
    <w:rsid w:val="00CB32A1"/>
    <w:rsid w:val="00CC6969"/>
    <w:rsid w:val="00CD45F9"/>
    <w:rsid w:val="00D04751"/>
    <w:rsid w:val="00D14765"/>
    <w:rsid w:val="00D22BAB"/>
    <w:rsid w:val="00D466F9"/>
    <w:rsid w:val="00D5243A"/>
    <w:rsid w:val="00D5262B"/>
    <w:rsid w:val="00D76CDA"/>
    <w:rsid w:val="00D92889"/>
    <w:rsid w:val="00DB101C"/>
    <w:rsid w:val="00DB1B74"/>
    <w:rsid w:val="00DB6F12"/>
    <w:rsid w:val="00DC232A"/>
    <w:rsid w:val="00DF7478"/>
    <w:rsid w:val="00E0533E"/>
    <w:rsid w:val="00E10406"/>
    <w:rsid w:val="00E15254"/>
    <w:rsid w:val="00E55B24"/>
    <w:rsid w:val="00E64703"/>
    <w:rsid w:val="00E77E2E"/>
    <w:rsid w:val="00E83436"/>
    <w:rsid w:val="00E837B8"/>
    <w:rsid w:val="00E95DA7"/>
    <w:rsid w:val="00E95E50"/>
    <w:rsid w:val="00EA24C0"/>
    <w:rsid w:val="00ED2F0F"/>
    <w:rsid w:val="00EF04B7"/>
    <w:rsid w:val="00F022E1"/>
    <w:rsid w:val="00F10A3E"/>
    <w:rsid w:val="00F158A1"/>
    <w:rsid w:val="00F479EC"/>
    <w:rsid w:val="00F60A5D"/>
    <w:rsid w:val="00F776FC"/>
    <w:rsid w:val="00F866CA"/>
    <w:rsid w:val="00F9096D"/>
    <w:rsid w:val="00F946D0"/>
    <w:rsid w:val="00FA5CA4"/>
    <w:rsid w:val="00FC077B"/>
    <w:rsid w:val="00FC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515D31"/>
  <w15:docId w15:val="{4B8CD882-0F6B-482D-B357-5E55A8BC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F4BFF-578E-4F96-806A-513470DAF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4</Pages>
  <Words>1340</Words>
  <Characters>8043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70</cp:revision>
  <cp:lastPrinted>2022-03-31T10:16:00Z</cp:lastPrinted>
  <dcterms:created xsi:type="dcterms:W3CDTF">2022-03-01T08:22:00Z</dcterms:created>
  <dcterms:modified xsi:type="dcterms:W3CDTF">2026-05-05T07:00:00Z</dcterms:modified>
</cp:coreProperties>
</file>